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8B" w:rsidRDefault="0071526E" w:rsidP="00BD138D">
      <w:pPr>
        <w:widowControl w:val="0"/>
        <w:spacing w:before="82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</wp:posOffset>
            </wp:positionH>
            <wp:positionV relativeFrom="paragraph">
              <wp:posOffset>47918</wp:posOffset>
            </wp:positionV>
            <wp:extent cx="6299835" cy="8399780"/>
            <wp:effectExtent l="0" t="0" r="5715" b="1270"/>
            <wp:wrapTight wrapText="bothSides">
              <wp:wrapPolygon edited="0">
                <wp:start x="0" y="0"/>
                <wp:lineTo x="0" y="21554"/>
                <wp:lineTo x="21554" y="21554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vNeTdRePg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D44" w:rsidRDefault="00194D44" w:rsidP="00194D44">
      <w:pPr>
        <w:widowControl w:val="0"/>
        <w:spacing w:before="82" w:after="0" w:line="233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D44" w:rsidRDefault="00194D44" w:rsidP="00BD138D">
      <w:pPr>
        <w:widowControl w:val="0"/>
        <w:spacing w:before="82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D44" w:rsidRDefault="00194D44" w:rsidP="00BD138D">
      <w:pPr>
        <w:widowControl w:val="0"/>
        <w:spacing w:before="82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D44" w:rsidRDefault="00194D44" w:rsidP="00BD138D">
      <w:pPr>
        <w:widowControl w:val="0"/>
        <w:spacing w:before="82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26E" w:rsidRDefault="0071526E" w:rsidP="00BD138D">
      <w:pPr>
        <w:widowControl w:val="0"/>
        <w:spacing w:before="82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Default="00BD138D" w:rsidP="00BD138D">
      <w:pPr>
        <w:widowControl w:val="0"/>
        <w:spacing w:before="82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АПИСКА</w:t>
      </w:r>
      <w:bookmarkStart w:id="0" w:name="_GoBack"/>
      <w:bookmarkEnd w:id="0"/>
    </w:p>
    <w:p w:rsidR="00BD138D" w:rsidRPr="00BD138D" w:rsidRDefault="00BD138D" w:rsidP="00BD138D">
      <w:pPr>
        <w:widowControl w:val="0"/>
        <w:spacing w:before="82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BD138D" w:rsidRDefault="00BD138D" w:rsidP="005D518D">
      <w:pPr>
        <w:widowControl w:val="0"/>
        <w:tabs>
          <w:tab w:val="left" w:pos="1156"/>
          <w:tab w:val="left" w:pos="2235"/>
          <w:tab w:val="left" w:pos="3804"/>
          <w:tab w:val="left" w:pos="5756"/>
          <w:tab w:val="left" w:pos="7099"/>
          <w:tab w:val="left" w:pos="8379"/>
        </w:tabs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D138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BD138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НОО),</w:t>
      </w:r>
      <w:r w:rsidRPr="00BD13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="005D51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НОО),</w:t>
      </w:r>
      <w:r w:rsidRPr="00BD138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системе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  </w:t>
      </w:r>
      <w:r w:rsidRPr="00BD138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="005D518D"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="005D518D"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5D518D"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5D518D"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="005D518D"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="005D518D"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D518D"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="005D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BD138D" w:rsidRPr="005D518D" w:rsidRDefault="00BD138D" w:rsidP="00BD138D">
      <w:pPr>
        <w:widowControl w:val="0"/>
        <w:spacing w:after="0" w:line="241" w:lineRule="auto"/>
        <w:ind w:right="63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D518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5D51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5D518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5D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аммы</w:t>
      </w:r>
      <w:r w:rsidRPr="005D518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5D518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D51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5D518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5D51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D51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D5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51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D51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518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D51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ё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в 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5D51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5D51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51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</w:t>
      </w:r>
      <w:r w:rsidRPr="005D518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D5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D51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5D518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</w:t>
      </w:r>
      <w:r w:rsidRPr="005D5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5D518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</w:t>
      </w:r>
      <w:r w:rsidRPr="005D518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Pr="005D51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D5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5D51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D51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5D518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D518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D51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D518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рч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D518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5D518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5D518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рч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D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5D51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D51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5D518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5D5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D51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5D51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D518D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BD138D" w:rsidRPr="00BD138D" w:rsidRDefault="00BD138D" w:rsidP="00BD138D">
      <w:pPr>
        <w:spacing w:after="12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333333"/>
          <w:spacing w:val="-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ачи:</w:t>
      </w:r>
    </w:p>
    <w:p w:rsidR="00BD138D" w:rsidRPr="00BD138D" w:rsidRDefault="00BD138D" w:rsidP="00BD138D">
      <w:pPr>
        <w:spacing w:after="1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D138D" w:rsidRPr="00BD138D" w:rsidRDefault="00BD138D" w:rsidP="00BD138D">
      <w:pPr>
        <w:pStyle w:val="a4"/>
        <w:widowControl w:val="0"/>
        <w:numPr>
          <w:ilvl w:val="0"/>
          <w:numId w:val="11"/>
        </w:numPr>
        <w:spacing w:line="242" w:lineRule="auto"/>
        <w:ind w:right="9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ис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ичные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ниче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емы при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с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1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ба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пра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н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оты с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ментами;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1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выки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зац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план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1"/>
        </w:numPr>
        <w:spacing w:line="237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не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рактические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1"/>
        </w:numPr>
        <w:spacing w:line="237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 - пр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1"/>
        </w:numPr>
        <w:spacing w:before="5"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1"/>
        </w:numPr>
        <w:spacing w:before="5" w:line="237" w:lineRule="auto"/>
        <w:ind w:right="1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 их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38D" w:rsidRPr="00BD138D" w:rsidRDefault="00BD138D" w:rsidP="00BD138D">
      <w:pPr>
        <w:spacing w:after="3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8D" w:rsidRDefault="00BD138D" w:rsidP="005D518D">
      <w:pPr>
        <w:widowControl w:val="0"/>
        <w:spacing w:after="0" w:line="241" w:lineRule="auto"/>
        <w:ind w:right="1460" w:firstLine="567"/>
        <w:jc w:val="both"/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BD138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</w:p>
    <w:p w:rsidR="005D518D" w:rsidRDefault="00BD138D" w:rsidP="005D518D">
      <w:pPr>
        <w:widowControl w:val="0"/>
        <w:spacing w:after="0" w:line="241" w:lineRule="auto"/>
        <w:ind w:right="1460" w:firstLine="567"/>
        <w:jc w:val="both"/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 пре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мы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ая,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BD138D" w:rsidRPr="005D518D" w:rsidRDefault="00BD138D" w:rsidP="005D518D">
      <w:pPr>
        <w:widowControl w:val="0"/>
        <w:spacing w:after="0" w:line="241" w:lineRule="auto"/>
        <w:ind w:right="1460" w:firstLine="567"/>
        <w:jc w:val="both"/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хся.</w:t>
      </w:r>
    </w:p>
    <w:p w:rsidR="00BD138D" w:rsidRPr="00BD138D" w:rsidRDefault="00BD138D" w:rsidP="00BD138D">
      <w:pPr>
        <w:widowControl w:val="0"/>
        <w:spacing w:before="1" w:after="0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атериала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ьютер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518D" w:rsidRDefault="00BD138D" w:rsidP="005D518D">
      <w:pPr>
        <w:widowControl w:val="0"/>
        <w:spacing w:before="5" w:after="0" w:line="237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5D518D" w:rsidRDefault="00BD138D" w:rsidP="005D518D">
      <w:pPr>
        <w:widowControl w:val="0"/>
        <w:spacing w:before="5" w:after="0" w:line="237" w:lineRule="auto"/>
        <w:ind w:right="23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материа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при 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ническими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</w:t>
      </w:r>
    </w:p>
    <w:p w:rsidR="00BD138D" w:rsidRDefault="00BD138D" w:rsidP="005D518D">
      <w:pPr>
        <w:widowControl w:val="0"/>
        <w:spacing w:before="5" w:after="0" w:line="237" w:lineRule="auto"/>
        <w:ind w:right="23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BD13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2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–4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.</w:t>
      </w:r>
      <w:proofErr w:type="gramEnd"/>
    </w:p>
    <w:p w:rsidR="00BD138D" w:rsidRDefault="00BD13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10" w:rsidRDefault="008A7D10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D10" w:rsidRDefault="008A7D10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18D" w:rsidRDefault="005D51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tabs>
          <w:tab w:val="left" w:pos="1056"/>
        </w:tabs>
        <w:spacing w:after="0" w:line="242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урса</w:t>
      </w:r>
    </w:p>
    <w:p w:rsidR="00BD138D" w:rsidRPr="005D51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D51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</w:t>
      </w:r>
      <w:r w:rsidRPr="005D51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класс</w:t>
      </w:r>
    </w:p>
    <w:p w:rsidR="00BD138D" w:rsidRPr="00BD138D" w:rsidRDefault="00BD138D" w:rsidP="00BD138D">
      <w:pPr>
        <w:widowControl w:val="0"/>
        <w:spacing w:after="0" w:line="240" w:lineRule="auto"/>
        <w:ind w:right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емах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81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BD138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еста.</w:t>
      </w:r>
    </w:p>
    <w:p w:rsidR="00BD138D" w:rsidRPr="00BD138D" w:rsidRDefault="00BD138D" w:rsidP="00BD138D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кац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BD138D" w:rsidRPr="00BD138D" w:rsidRDefault="00BD138D" w:rsidP="00BD138D">
      <w:pPr>
        <w:widowControl w:val="0"/>
        <w:spacing w:after="0" w:line="241" w:lineRule="auto"/>
        <w:ind w:right="5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41" w:lineRule="auto"/>
        <w:ind w:right="16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вилли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D138D" w:rsidRPr="00BD138D" w:rsidRDefault="00BD138D" w:rsidP="00BD138D">
      <w:pPr>
        <w:widowControl w:val="0"/>
        <w:spacing w:after="0" w:line="241" w:lineRule="auto"/>
        <w:ind w:right="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ви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“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пля”,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:</w:t>
      </w:r>
      <w:proofErr w:type="gramEnd"/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ал, за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 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риг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</w:p>
    <w:p w:rsidR="00BD138D" w:rsidRPr="00BD138D" w:rsidRDefault="00BD138D" w:rsidP="00BD138D">
      <w:pPr>
        <w:widowControl w:val="0"/>
        <w:spacing w:after="0" w:line="241" w:lineRule="auto"/>
        <w:ind w:right="6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иемами 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138D" w:rsidRPr="00BD138D" w:rsidRDefault="00BD138D" w:rsidP="00BD138D">
      <w:pPr>
        <w:spacing w:after="10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D138D" w:rsidRPr="00BD138D" w:rsidRDefault="00BD138D" w:rsidP="00BD138D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ить 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щи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еся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с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чим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и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е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уд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зать пре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ци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атериалы и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нстр</w:t>
      </w:r>
      <w:r w:rsidRPr="00BD138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менты</w:t>
      </w:r>
      <w:r w:rsidRPr="00BD138D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и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елий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 па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Ор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ци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оцес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proofErr w:type="gramEnd"/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дк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ра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</w:t>
      </w:r>
      <w:r w:rsidRPr="00BD138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Уч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 и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-м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</w:t>
      </w:r>
      <w:proofErr w:type="gramStart"/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</w:t>
      </w:r>
      <w:proofErr w:type="gramEnd"/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ьз</w:t>
      </w:r>
      <w:r w:rsidRPr="00BD138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е, и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зг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лете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ия. Оз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спец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ал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л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тера</w:t>
      </w:r>
      <w:r w:rsidRPr="00BD138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сс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ент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плете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Ор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ац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еста. 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ез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ас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сти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аня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иях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по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лете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омлен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плетен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Презента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«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Пл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б</w:t>
      </w:r>
      <w:r w:rsidRPr="00BD138D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жн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»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Не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ин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ент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 и пр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лете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тьев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летен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Плетен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рат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пан</w:t>
      </w:r>
      <w:r w:rsidRPr="00BD138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</w:p>
    <w:p w:rsidR="00BD138D" w:rsidRPr="00BD138D" w:rsidRDefault="00BD138D" w:rsidP="00BD138D">
      <w:pPr>
        <w:spacing w:after="18" w:line="22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BD138D" w:rsidRPr="005D51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</w:pPr>
      <w:r w:rsidRPr="005D51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3</w:t>
      </w:r>
      <w:r w:rsidRPr="005D51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  <w:u w:val="single"/>
          <w:lang w:eastAsia="ru-RU"/>
        </w:rPr>
        <w:t xml:space="preserve"> </w:t>
      </w:r>
      <w:r w:rsidRPr="005D51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класс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Квилли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етка. По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из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э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зг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8B" w:rsidRPr="00BD138D" w:rsidRDefault="00881C8B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tabs>
          <w:tab w:val="left" w:pos="1859"/>
          <w:tab w:val="left" w:pos="2996"/>
          <w:tab w:val="left" w:pos="4103"/>
          <w:tab w:val="left" w:pos="5576"/>
          <w:tab w:val="left" w:pos="6746"/>
          <w:tab w:val="left" w:pos="9136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  <w:t>за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ят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  <w:t>В</w:t>
      </w:r>
      <w:r w:rsidRPr="00BD138D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ны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  <w:t>сво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171717"/>
          <w:spacing w:val="1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ппл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кация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з 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еометр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ческих</w:t>
      </w:r>
      <w:r w:rsidRPr="00BD138D"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BD138D" w:rsidRPr="00BD138D" w:rsidRDefault="00BD138D" w:rsidP="00BD138D">
      <w:pPr>
        <w:spacing w:after="6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риг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</w:p>
    <w:p w:rsidR="00BD138D" w:rsidRPr="00BD138D" w:rsidRDefault="00BD138D" w:rsidP="00881C8B">
      <w:pPr>
        <w:widowControl w:val="0"/>
        <w:spacing w:after="0" w:line="240" w:lineRule="auto"/>
        <w:ind w:right="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881C8B">
      <w:pPr>
        <w:widowControl w:val="0"/>
        <w:tabs>
          <w:tab w:val="left" w:pos="1463"/>
          <w:tab w:val="left" w:pos="1837"/>
          <w:tab w:val="left" w:pos="3372"/>
          <w:tab w:val="left" w:pos="4644"/>
          <w:tab w:val="left" w:pos="7716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ми: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proofErr w:type="spellStart"/>
      <w:proofErr w:type="gram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gramEnd"/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т»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ерт»</w:t>
      </w:r>
    </w:p>
    <w:p w:rsidR="00BD138D" w:rsidRPr="00BD138D" w:rsidRDefault="00BD138D" w:rsidP="00881C8B">
      <w:pPr>
        <w:widowControl w:val="0"/>
        <w:spacing w:before="4"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</w:t>
      </w:r>
      <w:r w:rsidRPr="00BD138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D13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озиц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дравитель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Pr="00BD138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D13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881C8B">
      <w:pPr>
        <w:widowControl w:val="0"/>
        <w:tabs>
          <w:tab w:val="left" w:pos="1132"/>
          <w:tab w:val="left" w:pos="2778"/>
          <w:tab w:val="left" w:pos="4006"/>
          <w:tab w:val="left" w:pos="5915"/>
          <w:tab w:val="left" w:pos="7167"/>
          <w:tab w:val="left" w:pos="810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</w:t>
      </w:r>
      <w:r w:rsidRPr="00BD138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BD138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BD138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BD138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ста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ть </w:t>
      </w:r>
      <w:r w:rsidRPr="00BD138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ск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  <w:t>Н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йти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  <w:t>п</w:t>
      </w:r>
      <w:r w:rsidRPr="00BD138D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ля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клеи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я; П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дг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ов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ть                </w:t>
      </w:r>
      <w:r w:rsidRPr="00BD138D">
        <w:rPr>
          <w:rFonts w:ascii="Times New Roman" w:eastAsia="Times New Roman" w:hAnsi="Times New Roman" w:cs="Times New Roman"/>
          <w:color w:val="171717"/>
          <w:spacing w:val="-2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</w:t>
      </w:r>
      <w:r w:rsidRPr="00BD138D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ди</w:t>
      </w:r>
      <w:r w:rsidRPr="00BD138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ые                </w:t>
      </w:r>
      <w:r w:rsidRPr="00BD138D">
        <w:rPr>
          <w:rFonts w:ascii="Times New Roman" w:eastAsia="Times New Roman" w:hAnsi="Times New Roman" w:cs="Times New Roman"/>
          <w:color w:val="171717"/>
          <w:spacing w:val="-2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тер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алы                </w:t>
      </w:r>
      <w:r w:rsidRPr="00BD138D">
        <w:rPr>
          <w:rFonts w:ascii="Times New Roman" w:eastAsia="Times New Roman" w:hAnsi="Times New Roman" w:cs="Times New Roman"/>
          <w:color w:val="171717"/>
          <w:spacing w:val="-1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и                </w:t>
      </w:r>
      <w:r w:rsidRPr="00BD138D">
        <w:rPr>
          <w:rFonts w:ascii="Times New Roman" w:eastAsia="Times New Roman" w:hAnsi="Times New Roman" w:cs="Times New Roman"/>
          <w:color w:val="171717"/>
          <w:spacing w:val="-2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ме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 Ор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171717"/>
          <w:spacing w:val="4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чее</w:t>
      </w:r>
      <w:r w:rsidRPr="00BD138D">
        <w:rPr>
          <w:rFonts w:ascii="Times New Roman" w:eastAsia="Times New Roman" w:hAnsi="Times New Roman" w:cs="Times New Roman"/>
          <w:color w:val="171717"/>
          <w:spacing w:val="3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есто</w:t>
      </w:r>
      <w:r w:rsidRPr="00BD138D">
        <w:rPr>
          <w:rFonts w:ascii="Times New Roman" w:eastAsia="Times New Roman" w:hAnsi="Times New Roman" w:cs="Times New Roman"/>
          <w:color w:val="171717"/>
          <w:spacing w:val="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171717"/>
          <w:spacing w:val="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телить</w:t>
      </w:r>
      <w:r w:rsidRPr="00BD138D">
        <w:rPr>
          <w:rFonts w:ascii="Times New Roman" w:eastAsia="Times New Roman" w:hAnsi="Times New Roman" w:cs="Times New Roman"/>
          <w:color w:val="171717"/>
          <w:spacing w:val="3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азета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ли</w:t>
      </w:r>
      <w:r w:rsidRPr="00BD138D">
        <w:rPr>
          <w:rFonts w:ascii="Times New Roman" w:eastAsia="Times New Roman" w:hAnsi="Times New Roman" w:cs="Times New Roman"/>
          <w:color w:val="171717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ста</w:t>
      </w:r>
      <w:r w:rsidRPr="00BD138D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171717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171717"/>
          <w:spacing w:val="9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)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171717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тап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е 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кл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BD138D" w:rsidRPr="00BD138D" w:rsidRDefault="00BD138D" w:rsidP="00881C8B">
      <w:pPr>
        <w:widowControl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льси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881C8B">
      <w:pPr>
        <w:widowControl w:val="0"/>
        <w:tabs>
          <w:tab w:val="left" w:pos="2896"/>
        </w:tabs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BD13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</w:t>
      </w:r>
      <w:r w:rsidRPr="00BD138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ожением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нарезан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Пл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BD138D" w:rsidRPr="00BD138D" w:rsidRDefault="00BD138D" w:rsidP="00BD138D">
      <w:pPr>
        <w:widowControl w:val="0"/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5D518D" w:rsidRDefault="00BD138D" w:rsidP="00BD138D">
      <w:pPr>
        <w:widowControl w:val="0"/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5D518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/>
        </w:rPr>
        <w:t>4 класс</w:t>
      </w:r>
    </w:p>
    <w:p w:rsidR="00BD138D" w:rsidRPr="00BD138D" w:rsidRDefault="00BD138D" w:rsidP="00881C8B">
      <w:pPr>
        <w:widowControl w:val="0"/>
        <w:spacing w:before="8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page_9_0"/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Квилли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spellEnd"/>
    </w:p>
    <w:p w:rsidR="00BD138D" w:rsidRPr="00BD138D" w:rsidRDefault="00BD138D" w:rsidP="00BD138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BD138D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зм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  <w:r w:rsidRPr="00BD138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ат,</w:t>
      </w:r>
      <w:r w:rsidRPr="00BD13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BD138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D138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зг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BD138D">
      <w:pPr>
        <w:spacing w:after="46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ия.</w:t>
      </w:r>
    </w:p>
    <w:p w:rsidR="00BD138D" w:rsidRPr="00BD138D" w:rsidRDefault="00BD138D" w:rsidP="00BD138D">
      <w:pPr>
        <w:widowControl w:val="0"/>
        <w:spacing w:after="0" w:line="242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proofErr w:type="gram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gramEnd"/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етали,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138D" w:rsidRPr="00BD138D" w:rsidRDefault="00BD138D" w:rsidP="00BD138D">
      <w:pPr>
        <w:spacing w:after="43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риг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</w:p>
    <w:p w:rsidR="00BD138D" w:rsidRPr="00BD138D" w:rsidRDefault="00BD138D" w:rsidP="00BD138D">
      <w:pPr>
        <w:widowControl w:val="0"/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BD138D" w:rsidRPr="00BD138D" w:rsidRDefault="00BD138D" w:rsidP="00BD138D">
      <w:pPr>
        <w:widowControl w:val="0"/>
        <w:spacing w:after="0" w:line="241" w:lineRule="auto"/>
        <w:ind w:right="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 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BD138D">
      <w:pPr>
        <w:widowControl w:val="0"/>
        <w:spacing w:after="0" w:line="241" w:lineRule="auto"/>
        <w:ind w:right="7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ли.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ль. 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ль.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ль.</w:t>
      </w:r>
    </w:p>
    <w:p w:rsidR="00BD138D" w:rsidRPr="00BD138D" w:rsidRDefault="00BD138D" w:rsidP="00BD138D">
      <w:pPr>
        <w:widowControl w:val="0"/>
        <w:spacing w:after="0" w:line="241" w:lineRule="auto"/>
        <w:ind w:right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й.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BD138D">
      <w:pPr>
        <w:spacing w:after="31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D138D" w:rsidRPr="00BD138D" w:rsidRDefault="00BD138D" w:rsidP="00881C8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е;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BD138D">
      <w:pPr>
        <w:widowControl w:val="0"/>
        <w:spacing w:after="0" w:line="238" w:lineRule="auto"/>
        <w:ind w:right="9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Оклеи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бавлен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Гр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иси.</w:t>
      </w:r>
    </w:p>
    <w:p w:rsidR="00BD138D" w:rsidRDefault="00BD138D" w:rsidP="00BD138D">
      <w:pPr>
        <w:widowControl w:val="0"/>
        <w:spacing w:before="5" w:after="0" w:line="237" w:lineRule="auto"/>
        <w:ind w:right="1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крыва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льси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138D" w:rsidRPr="00BD138D" w:rsidRDefault="00BD138D" w:rsidP="00BD138D">
      <w:pPr>
        <w:widowControl w:val="0"/>
        <w:spacing w:before="5" w:after="0" w:line="237" w:lineRule="auto"/>
        <w:ind w:right="1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D138D" w:rsidRDefault="00BD138D" w:rsidP="00BD138D">
      <w:pPr>
        <w:widowControl w:val="0"/>
        <w:spacing w:after="0" w:line="238" w:lineRule="auto"/>
        <w:ind w:righ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ис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мажны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ме.</w:t>
      </w:r>
      <w:bookmarkEnd w:id="1"/>
    </w:p>
    <w:p w:rsidR="00BD138D" w:rsidRDefault="00BD138D" w:rsidP="00BD138D">
      <w:pPr>
        <w:widowControl w:val="0"/>
        <w:spacing w:before="82" w:after="0" w:line="237" w:lineRule="auto"/>
        <w:ind w:right="1038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</w:pPr>
      <w:bookmarkStart w:id="2" w:name="_page_10_0"/>
    </w:p>
    <w:p w:rsidR="00BD138D" w:rsidRPr="00BD138D" w:rsidRDefault="00BD138D" w:rsidP="00BD138D">
      <w:pPr>
        <w:widowControl w:val="0"/>
        <w:spacing w:before="82" w:after="0" w:line="237" w:lineRule="auto"/>
        <w:ind w:right="1038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ру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мые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8"/>
          <w:sz w:val="28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4"/>
          <w:lang w:eastAsia="ru-RU"/>
        </w:rPr>
        <w:t>ьт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во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6"/>
          <w:sz w:val="28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4"/>
          <w:lang w:eastAsia="ru-RU"/>
        </w:rPr>
        <w:t>са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6"/>
          <w:sz w:val="28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3"/>
          <w:sz w:val="28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6"/>
          <w:sz w:val="28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 xml:space="preserve">й 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1"/>
          <w:sz w:val="28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4"/>
          <w:sz w:val="28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1"/>
          <w:sz w:val="28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но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5"/>
          <w:sz w:val="28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pacing w:val="-2"/>
          <w:sz w:val="28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42424"/>
          <w:sz w:val="28"/>
          <w:szCs w:val="24"/>
          <w:lang w:eastAsia="ru-RU"/>
        </w:rPr>
        <w:t>и</w:t>
      </w:r>
    </w:p>
    <w:p w:rsidR="00BD138D" w:rsidRDefault="00BD138D" w:rsidP="00BD138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 xml:space="preserve">ЛИЧНОСТНЫЕ 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Ы</w:t>
      </w:r>
    </w:p>
    <w:p w:rsidR="00BD138D" w:rsidRPr="00BD138D" w:rsidRDefault="00BD138D" w:rsidP="00BD138D">
      <w:pPr>
        <w:spacing w:after="5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D138D" w:rsidRPr="00BD138D" w:rsidRDefault="00BD138D" w:rsidP="005D518D">
      <w:pPr>
        <w:widowControl w:val="0"/>
        <w:spacing w:after="0" w:line="254" w:lineRule="auto"/>
        <w:ind w:right="-18" w:firstLine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Патриотич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 xml:space="preserve"> 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оспитание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щест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ляется</w:t>
      </w:r>
      <w:r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чер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 тра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отечест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ры,</w:t>
      </w:r>
      <w:r w:rsidRPr="00BD138D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ыражен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её</w:t>
      </w:r>
      <w:r w:rsidRPr="00BD138D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кл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</w:t>
      </w:r>
      <w:proofErr w:type="spellEnd"/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 и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тел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 ис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е.</w:t>
      </w:r>
    </w:p>
    <w:p w:rsidR="00BD138D" w:rsidRPr="00BD138D" w:rsidRDefault="00BD138D" w:rsidP="005D518D">
      <w:pPr>
        <w:widowControl w:val="0"/>
        <w:spacing w:after="0" w:line="239" w:lineRule="auto"/>
        <w:ind w:right="-19" w:firstLine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i/>
          <w:iCs/>
          <w:color w:val="221F1F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анс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5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оспитание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5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ется</w:t>
      </w:r>
      <w:r w:rsidRPr="00BD138D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чер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5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сти</w:t>
      </w:r>
      <w:r w:rsidRPr="00BD138D">
        <w:rPr>
          <w:rFonts w:ascii="Times New Roman" w:eastAsia="Times New Roman" w:hAnsi="Times New Roman" w:cs="Times New Roman"/>
          <w:color w:val="221F1F"/>
          <w:spacing w:val="5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жизн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2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221F1F"/>
          <w:spacing w:val="1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Пе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-1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ль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3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3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3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чело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1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члене</w:t>
      </w:r>
      <w:r w:rsidRPr="00BD138D">
        <w:rPr>
          <w:rFonts w:ascii="Times New Roman" w:eastAsia="Times New Roman" w:hAnsi="Times New Roman" w:cs="Times New Roman"/>
          <w:color w:val="221F1F"/>
          <w:spacing w:val="13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ва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, 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зн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прав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ве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сти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 члена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ва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</w:p>
    <w:p w:rsidR="00BD138D" w:rsidRPr="00BD138D" w:rsidRDefault="00BD138D" w:rsidP="00BD138D">
      <w:pPr>
        <w:widowControl w:val="0"/>
        <w:spacing w:before="4" w:after="0" w:line="253" w:lineRule="auto"/>
        <w:ind w:right="-19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лле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вн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тв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рческие</w:t>
      </w:r>
      <w:r w:rsidRPr="00BD138D">
        <w:rPr>
          <w:rFonts w:ascii="Times New Roman" w:eastAsia="Times New Roman" w:hAnsi="Times New Roman" w:cs="Times New Roman"/>
          <w:color w:val="221F1F"/>
          <w:spacing w:val="3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ты</w:t>
      </w:r>
      <w:r w:rsidRPr="00BD138D">
        <w:rPr>
          <w:rFonts w:ascii="Times New Roman" w:eastAsia="Times New Roman" w:hAnsi="Times New Roman" w:cs="Times New Roman"/>
          <w:color w:val="221F1F"/>
          <w:spacing w:val="3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ля</w:t>
      </w:r>
      <w:r w:rsidRPr="00BD138D"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3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рм</w:t>
      </w:r>
      <w:r w:rsidRPr="00BD138D">
        <w:rPr>
          <w:rFonts w:ascii="Times New Roman" w:eastAsia="Times New Roman" w:hAnsi="Times New Roman" w:cs="Times New Roman"/>
          <w:color w:val="221F1F"/>
          <w:spacing w:val="3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-т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11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ятель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11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pacing w:val="11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1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а,</w:t>
      </w:r>
      <w:r w:rsidRPr="00BD138D">
        <w:rPr>
          <w:rFonts w:ascii="Times New Roman" w:eastAsia="Times New Roman" w:hAnsi="Times New Roman" w:cs="Times New Roman"/>
          <w:color w:val="221F1F"/>
          <w:spacing w:val="11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ста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ю 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ств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чной 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ветст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</w:p>
    <w:p w:rsidR="00BD138D" w:rsidRPr="00BD138D" w:rsidRDefault="00BD138D" w:rsidP="005D518D">
      <w:pPr>
        <w:widowControl w:val="0"/>
        <w:spacing w:after="0" w:line="254" w:lineRule="auto"/>
        <w:ind w:right="-19" w:firstLine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Духов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2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ствен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4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оспитание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4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ляется</w:t>
      </w:r>
      <w:r w:rsidRPr="00BD138D">
        <w:rPr>
          <w:rFonts w:ascii="Times New Roman" w:eastAsia="Times New Roman" w:hAnsi="Times New Roman" w:cs="Times New Roman"/>
          <w:color w:val="221F1F"/>
          <w:spacing w:val="1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стер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жн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ем</w:t>
      </w:r>
      <w:r w:rsidRPr="00BD138D">
        <w:rPr>
          <w:rFonts w:ascii="Times New Roman" w:eastAsia="Times New Roman" w:hAnsi="Times New Roman" w:cs="Times New Roman"/>
          <w:color w:val="221F1F"/>
          <w:spacing w:val="14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4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ия 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ся,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ер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ентр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ей</w:t>
      </w:r>
      <w:r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-нра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7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ск</w:t>
      </w:r>
      <w:r w:rsidRPr="00BD138D">
        <w:rPr>
          <w:rFonts w:ascii="Times New Roman" w:eastAsia="Times New Roman" w:hAnsi="Times New Roman" w:cs="Times New Roman"/>
          <w:color w:val="221F1F"/>
          <w:spacing w:val="6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а.</w:t>
      </w:r>
      <w:r w:rsidRPr="00BD138D">
        <w:rPr>
          <w:rFonts w:ascii="Times New Roman" w:eastAsia="Times New Roman" w:hAnsi="Times New Roman" w:cs="Times New Roman"/>
          <w:color w:val="221F1F"/>
          <w:spacing w:val="7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Занят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pacing w:val="6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ти с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ци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ал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зн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ач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4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я.</w:t>
      </w:r>
      <w:r w:rsidRPr="00BD138D">
        <w:rPr>
          <w:rFonts w:ascii="Times New Roman" w:eastAsia="Times New Roman" w:hAnsi="Times New Roman" w:cs="Times New Roman"/>
          <w:color w:val="221F1F"/>
          <w:spacing w:val="4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аз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4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тв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их</w:t>
      </w:r>
      <w:r w:rsidRPr="00BD138D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стей</w:t>
      </w:r>
      <w:r w:rsidRPr="00BD138D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4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  <w:lang w:eastAsia="ru-RU"/>
        </w:rPr>
        <w:t xml:space="preserve"> </w:t>
      </w:r>
      <w:r w:rsidR="005D518D"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="005D518D"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>а</w:t>
      </w:r>
      <w:r w:rsidR="005D518D"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</w:t>
      </w:r>
      <w:r w:rsidR="005D518D"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о</w:t>
      </w:r>
      <w:r w:rsidR="005D518D"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с</w:t>
      </w:r>
      <w:r w:rsidR="005D518D"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о</w:t>
      </w:r>
      <w:r w:rsidR="005D518D"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з</w:t>
      </w:r>
      <w:r w:rsidR="005D518D"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н</w:t>
      </w:r>
      <w:r w:rsidR="005D518D"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ания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зн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 л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сти и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чл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а.</w:t>
      </w:r>
    </w:p>
    <w:p w:rsidR="00BD138D" w:rsidRPr="00BD138D" w:rsidRDefault="00BD138D" w:rsidP="005D518D">
      <w:pPr>
        <w:widowControl w:val="0"/>
        <w:spacing w:after="0" w:line="254" w:lineRule="auto"/>
        <w:ind w:right="-16" w:firstLine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Эстетиче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6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оспитание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6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—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6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жн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ши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6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ом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ент</w:t>
      </w:r>
      <w:r w:rsidRPr="00BD138D">
        <w:rPr>
          <w:rFonts w:ascii="Times New Roman" w:eastAsia="Times New Roman" w:hAnsi="Times New Roman" w:cs="Times New Roman"/>
          <w:color w:val="221F1F"/>
          <w:spacing w:val="6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6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221F1F"/>
          <w:spacing w:val="6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иаль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 з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ачи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мы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11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ий</w:t>
      </w:r>
      <w:r w:rsidRPr="00BD138D">
        <w:rPr>
          <w:rFonts w:ascii="Times New Roman" w:eastAsia="Times New Roman" w:hAnsi="Times New Roman" w:cs="Times New Roman"/>
          <w:color w:val="221F1F"/>
          <w:spacing w:val="1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щи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хся,</w:t>
      </w:r>
      <w:r w:rsidRPr="00BD138D">
        <w:rPr>
          <w:rFonts w:ascii="Times New Roman" w:eastAsia="Times New Roman" w:hAnsi="Times New Roman" w:cs="Times New Roman"/>
          <w:color w:val="221F1F"/>
          <w:spacing w:val="11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221F1F"/>
          <w:spacing w:val="11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1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1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пре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ном</w:t>
      </w:r>
      <w:r w:rsidRPr="00BD138D">
        <w:rPr>
          <w:rFonts w:ascii="Times New Roman" w:eastAsia="Times New Roman" w:hAnsi="Times New Roman" w:cs="Times New Roman"/>
          <w:color w:val="221F1F"/>
          <w:spacing w:val="11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и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ез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вы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Эстет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сп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тан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ю це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иентаций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 xml:space="preserve"> 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лю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ям,</w:t>
      </w:r>
      <w:r w:rsidRPr="00BD138D">
        <w:rPr>
          <w:rFonts w:ascii="Times New Roman" w:eastAsia="Times New Roman" w:hAnsi="Times New Roman" w:cs="Times New Roman"/>
          <w:color w:val="221F1F"/>
          <w:spacing w:val="1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стре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ии</w:t>
      </w:r>
      <w:r w:rsidRPr="00BD138D">
        <w:rPr>
          <w:rFonts w:ascii="Times New Roman" w:eastAsia="Times New Roman" w:hAnsi="Times New Roman" w:cs="Times New Roman"/>
          <w:color w:val="221F1F"/>
          <w:spacing w:val="1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 их</w:t>
      </w:r>
      <w:r w:rsidRPr="00BD138D"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манию,</w:t>
      </w:r>
      <w:r w:rsidRPr="00BD138D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4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также</w:t>
      </w:r>
      <w:r w:rsidRPr="00BD138D"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семье,</w:t>
      </w:r>
      <w:r w:rsidRPr="00BD138D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тр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ль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у насл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</w:p>
    <w:p w:rsidR="005D518D" w:rsidRDefault="00BD138D" w:rsidP="005D518D">
      <w:pPr>
        <w:widowControl w:val="0"/>
        <w:tabs>
          <w:tab w:val="left" w:pos="1594"/>
          <w:tab w:val="left" w:pos="3555"/>
          <w:tab w:val="left" w:pos="5345"/>
          <w:tab w:val="left" w:pos="7240"/>
          <w:tab w:val="left" w:pos="7892"/>
        </w:tabs>
        <w:spacing w:after="0" w:line="254" w:lineRule="auto"/>
        <w:ind w:right="-15" w:firstLine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ости</w:t>
      </w:r>
      <w:r w:rsidR="005D51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по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2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3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ват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ой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дея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ости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сп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тся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ab/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ал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о 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кр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5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терес</w:t>
      </w:r>
      <w:r w:rsidRPr="00BD138D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зн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5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лю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5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5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ит</w:t>
      </w:r>
      <w:r w:rsidRPr="00BD138D">
        <w:rPr>
          <w:rFonts w:ascii="Times New Roman" w:eastAsia="Times New Roman" w:hAnsi="Times New Roman" w:cs="Times New Roman"/>
          <w:color w:val="221F1F"/>
          <w:spacing w:val="5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5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раз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 на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ы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пр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4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3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ф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сии</w:t>
      </w:r>
      <w:r w:rsidRPr="00BD138D"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3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ден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ож</w:t>
      </w:r>
      <w:r w:rsidRPr="00BD138D">
        <w:rPr>
          <w:rFonts w:ascii="Times New Roman" w:eastAsia="Times New Roman" w:hAnsi="Times New Roman" w:cs="Times New Roman"/>
          <w:color w:val="221F1F"/>
          <w:spacing w:val="1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о-т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рчес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еятель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и.</w:t>
      </w:r>
    </w:p>
    <w:p w:rsidR="005D518D" w:rsidRDefault="00BD138D" w:rsidP="005D518D">
      <w:pPr>
        <w:widowControl w:val="0"/>
        <w:tabs>
          <w:tab w:val="left" w:pos="1594"/>
          <w:tab w:val="left" w:pos="3555"/>
          <w:tab w:val="left" w:pos="5345"/>
          <w:tab w:val="left" w:pos="7240"/>
          <w:tab w:val="left" w:pos="7892"/>
        </w:tabs>
        <w:spacing w:after="0" w:line="254" w:lineRule="auto"/>
        <w:ind w:right="-15" w:firstLine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Эколо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ичес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3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оспитание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3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зн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ро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3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3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2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3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ие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221F1F"/>
          <w:spacing w:val="-15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ол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их</w:t>
      </w:r>
      <w:r w:rsidRPr="00BD138D">
        <w:rPr>
          <w:rFonts w:ascii="Times New Roman" w:eastAsia="Times New Roman" w:hAnsi="Times New Roman" w:cs="Times New Roman"/>
          <w:color w:val="221F1F"/>
          <w:spacing w:val="5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pacing w:val="5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ов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ния,</w:t>
      </w:r>
      <w:r w:rsidRPr="00BD138D">
        <w:rPr>
          <w:rFonts w:ascii="Times New Roman" w:eastAsia="Times New Roman" w:hAnsi="Times New Roman" w:cs="Times New Roman"/>
          <w:color w:val="221F1F"/>
          <w:spacing w:val="6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ш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ия</w:t>
      </w:r>
      <w:r w:rsidRPr="00BD138D">
        <w:rPr>
          <w:rFonts w:ascii="Times New Roman" w:eastAsia="Times New Roman" w:hAnsi="Times New Roman" w:cs="Times New Roman"/>
          <w:color w:val="221F1F"/>
          <w:spacing w:val="5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5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епр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5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ейст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ви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 пр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8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ся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</w:p>
    <w:p w:rsidR="00BD138D" w:rsidRPr="00BD138D" w:rsidRDefault="00BD138D" w:rsidP="005D518D">
      <w:pPr>
        <w:widowControl w:val="0"/>
        <w:tabs>
          <w:tab w:val="left" w:pos="1594"/>
          <w:tab w:val="left" w:pos="3555"/>
          <w:tab w:val="left" w:pos="5345"/>
          <w:tab w:val="left" w:pos="7240"/>
          <w:tab w:val="left" w:pos="7892"/>
        </w:tabs>
        <w:spacing w:after="0" w:line="254" w:lineRule="auto"/>
        <w:ind w:right="-15" w:firstLine="567"/>
        <w:jc w:val="both"/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Тру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6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z w:val="24"/>
          <w:szCs w:val="24"/>
          <w:lang w:eastAsia="ru-RU"/>
        </w:rPr>
        <w:t>оспитание</w:t>
      </w:r>
      <w:r w:rsidRPr="00BD138D">
        <w:rPr>
          <w:rFonts w:ascii="Times New Roman" w:eastAsia="Times New Roman" w:hAnsi="Times New Roman" w:cs="Times New Roman"/>
          <w:i/>
          <w:iCs/>
          <w:color w:val="221F1F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щ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ляется</w:t>
      </w:r>
      <w:r w:rsidRPr="00BD138D">
        <w:rPr>
          <w:rFonts w:ascii="Times New Roman" w:eastAsia="Times New Roman" w:hAnsi="Times New Roman" w:cs="Times New Roman"/>
          <w:color w:val="221F1F"/>
          <w:spacing w:val="6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7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6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чн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70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-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тв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 ра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б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ты</w:t>
      </w:r>
      <w:r w:rsidRPr="00BD138D">
        <w:rPr>
          <w:rFonts w:ascii="Times New Roman" w:eastAsia="Times New Roman" w:hAnsi="Times New Roman" w:cs="Times New Roman"/>
          <w:color w:val="221F1F"/>
          <w:spacing w:val="13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3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ю</w:t>
      </w:r>
      <w:r w:rsidRPr="00BD138D">
        <w:rPr>
          <w:rFonts w:ascii="Times New Roman" w:eastAsia="Times New Roman" w:hAnsi="Times New Roman" w:cs="Times New Roman"/>
          <w:color w:val="221F1F"/>
          <w:spacing w:val="13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ж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ест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нны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х</w:t>
      </w:r>
      <w:r w:rsidRPr="00BD138D">
        <w:rPr>
          <w:rFonts w:ascii="Times New Roman" w:eastAsia="Times New Roman" w:hAnsi="Times New Roman" w:cs="Times New Roman"/>
          <w:color w:val="221F1F"/>
          <w:spacing w:val="13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риал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134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38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летв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рен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13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3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ан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 ре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ль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</w:t>
      </w:r>
      <w:r w:rsidRPr="00BD138D">
        <w:rPr>
          <w:rFonts w:ascii="Times New Roman" w:eastAsia="Times New Roman" w:hAnsi="Times New Roman" w:cs="Times New Roman"/>
          <w:color w:val="221F1F"/>
          <w:spacing w:val="125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ра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г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2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221F1F"/>
          <w:spacing w:val="129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сп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ываются</w:t>
      </w:r>
      <w:r w:rsidRPr="00BD138D">
        <w:rPr>
          <w:rFonts w:ascii="Times New Roman" w:eastAsia="Times New Roman" w:hAnsi="Times New Roman" w:cs="Times New Roman"/>
          <w:color w:val="221F1F"/>
          <w:spacing w:val="126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стре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ие</w:t>
      </w:r>
      <w:r w:rsidRPr="00BD138D">
        <w:rPr>
          <w:rFonts w:ascii="Times New Roman" w:eastAsia="Times New Roman" w:hAnsi="Times New Roman" w:cs="Times New Roman"/>
          <w:color w:val="221F1F"/>
          <w:spacing w:val="12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ичь</w:t>
      </w:r>
      <w:r w:rsidRPr="00BD138D">
        <w:rPr>
          <w:rFonts w:ascii="Times New Roman" w:eastAsia="Times New Roman" w:hAnsi="Times New Roman" w:cs="Times New Roman"/>
          <w:color w:val="221F1F"/>
          <w:spacing w:val="127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тат, 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рст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, т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рче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ска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ин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ц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ат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 xml:space="preserve">а, 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ним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ние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  <w:lang w:eastAsia="ru-RU"/>
        </w:rPr>
        <w:t>э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тет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ки</w:t>
      </w:r>
      <w:r w:rsidRPr="00BD138D"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тр</w:t>
      </w:r>
      <w:r w:rsidRPr="00BD138D"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ятел</w:t>
      </w:r>
      <w:r w:rsidRPr="00BD138D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  <w:lang w:eastAsia="ru-RU"/>
        </w:rPr>
        <w:t>о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и.</w:t>
      </w:r>
    </w:p>
    <w:p w:rsidR="00BD138D" w:rsidRPr="00BD138D" w:rsidRDefault="00BD138D" w:rsidP="00BD138D">
      <w:pPr>
        <w:spacing w:after="8" w:line="16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38D" w:rsidRPr="00BD138D" w:rsidRDefault="00BD138D" w:rsidP="00BD138D">
      <w:pPr>
        <w:widowControl w:val="0"/>
        <w:spacing w:after="0" w:line="237" w:lineRule="auto"/>
        <w:ind w:right="3888"/>
        <w:jc w:val="both"/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37" w:lineRule="auto"/>
        <w:ind w:right="3888"/>
        <w:jc w:val="both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221F1F"/>
          <w:spacing w:val="3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0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5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НЫЕ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5"/>
          <w:sz w:val="24"/>
          <w:szCs w:val="24"/>
          <w:lang w:eastAsia="ru-RU"/>
        </w:rPr>
        <w:t>З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32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5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19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pacing w:val="-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 xml:space="preserve">Ы </w:t>
      </w:r>
    </w:p>
    <w:p w:rsidR="00BD138D" w:rsidRPr="00BD138D" w:rsidRDefault="00BD138D" w:rsidP="00BD138D">
      <w:pPr>
        <w:widowControl w:val="0"/>
        <w:spacing w:after="0" w:line="237" w:lineRule="auto"/>
        <w:ind w:right="3888"/>
        <w:jc w:val="both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37" w:lineRule="auto"/>
        <w:ind w:right="38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гуля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иверсал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38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 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ете, пра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ействий;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41" w:lineRule="auto"/>
        <w:ind w:right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иры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bookmarkStart w:id="3" w:name="_page_11_0"/>
      <w:bookmarkEnd w:id="2"/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41" w:lineRule="auto"/>
        <w:ind w:right="8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41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бразны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41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ть не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37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line="238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 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ррективы 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before="2" w:line="237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а, х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before="5" w:line="237" w:lineRule="auto"/>
        <w:ind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вест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before="5" w:line="238" w:lineRule="auto"/>
        <w:ind w:right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8"/>
        </w:numPr>
        <w:spacing w:before="4" w:line="237" w:lineRule="auto"/>
        <w:ind w:righ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тбирать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сла;</w:t>
      </w:r>
    </w:p>
    <w:p w:rsidR="00BD138D" w:rsidRPr="00BD138D" w:rsidRDefault="00BD138D" w:rsidP="00BD138D">
      <w:pPr>
        <w:widowControl w:val="0"/>
        <w:spacing w:before="10" w:after="0" w:line="233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ниверсал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41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 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41" w:lineRule="auto"/>
        <w:ind w:right="10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ретать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выки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41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к, 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еняе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proofErr w:type="spellEnd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41" w:lineRule="auto"/>
        <w:ind w:right="1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ак сп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 ис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41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я, х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38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чку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9"/>
        </w:numPr>
        <w:spacing w:line="238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D138D" w:rsidRPr="00BD138D" w:rsidRDefault="00BD138D" w:rsidP="00BD138D">
      <w:pPr>
        <w:widowControl w:val="0"/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оммуни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ерсал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вия: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0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0"/>
        </w:numPr>
        <w:spacing w:line="241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казывать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оить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0"/>
        </w:numPr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0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0"/>
        </w:numPr>
        <w:spacing w:line="241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Default="00BD138D" w:rsidP="00BD138D">
      <w:pPr>
        <w:pStyle w:val="a4"/>
        <w:widowControl w:val="0"/>
        <w:numPr>
          <w:ilvl w:val="0"/>
          <w:numId w:val="10"/>
        </w:numPr>
        <w:spacing w:line="240" w:lineRule="auto"/>
        <w:ind w:right="1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10"/>
        </w:numPr>
        <w:spacing w:line="240" w:lineRule="auto"/>
        <w:ind w:right="1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Default="00BD138D" w:rsidP="00BD138D">
      <w:pPr>
        <w:pStyle w:val="a4"/>
        <w:widowControl w:val="0"/>
        <w:numPr>
          <w:ilvl w:val="0"/>
          <w:numId w:val="10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bookmarkEnd w:id="3"/>
    </w:p>
    <w:p w:rsidR="005D518D" w:rsidRDefault="005D518D" w:rsidP="005D518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18D" w:rsidRPr="005D518D" w:rsidRDefault="005D518D" w:rsidP="005D518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5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РЕЗУЛЬТАТЫ ОСВОЕНИЯ ПРОГРАММЫ</w:t>
      </w:r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</w:pPr>
      <w:bookmarkStart w:id="4" w:name="_page_12_0"/>
      <w:r w:rsidRPr="00BD138D">
        <w:rPr>
          <w:rFonts w:ascii="Times New Roman" w:eastAsia="Times New Roman" w:hAnsi="Times New Roman" w:cs="Times New Roman"/>
          <w:b/>
          <w:bCs/>
          <w:color w:val="221F1F"/>
          <w:sz w:val="24"/>
          <w:szCs w:val="24"/>
          <w:lang w:eastAsia="ru-RU"/>
        </w:rPr>
        <w:t>2класс</w:t>
      </w:r>
    </w:p>
    <w:p w:rsidR="00BD138D" w:rsidRPr="00BD138D" w:rsidRDefault="00BD138D" w:rsidP="00BD138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ыми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</w:p>
    <w:p w:rsidR="00BD138D" w:rsidRPr="00BD138D" w:rsidRDefault="00BD138D" w:rsidP="00BD138D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tabs>
          <w:tab w:val="left" w:pos="3658"/>
          <w:tab w:val="left" w:pos="6538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138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D138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лейстер,</w:t>
      </w:r>
      <w:r w:rsidRPr="00BD13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клей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D138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плест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D138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озаи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38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D138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а, резан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before="2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1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етки</w:t>
      </w:r>
      <w:r w:rsidRPr="00BD138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BD13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D13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BD138D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рето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бания.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1" w:lineRule="auto"/>
        <w:ind w:right="2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лейстер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ереплетения. 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1" w:lineRule="auto"/>
        <w:ind w:right="2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аики,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летен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1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BD13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чее</w:t>
      </w:r>
      <w:r w:rsidRPr="00BD13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 w:rsidRPr="00BD13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оты;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3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BD13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Pr="00BD138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BD138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сти 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BD13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Pr="00BD13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37" w:lineRule="auto"/>
        <w:ind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BD138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арами</w:t>
      </w:r>
      <w:r w:rsidRPr="00BD138D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BD138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BD138D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млять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елие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1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резать</w:t>
      </w:r>
      <w:r w:rsidRPr="00BD138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 w:rsidRPr="00BD138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D138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резать си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1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BD138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D138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6"/>
        </w:numPr>
        <w:spacing w:line="241" w:lineRule="auto"/>
        <w:ind w:right="1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плетен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 -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рм 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BD138D" w:rsidRPr="00BD138D" w:rsidRDefault="00BD138D" w:rsidP="00BD13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3класс</w:t>
      </w:r>
    </w:p>
    <w:p w:rsidR="00BD138D" w:rsidRPr="00BD138D" w:rsidRDefault="00BD138D" w:rsidP="00BD138D">
      <w:pPr>
        <w:spacing w:after="32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1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чее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рживать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1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елять,</w:t>
      </w:r>
      <w:r w:rsidRPr="00BD13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 w:rsidRPr="00BD138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BD138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бщие</w:t>
      </w:r>
      <w:r w:rsidRPr="00BD138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 w:rsidRPr="00BD138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 w:rsidRPr="00BD13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BD138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D13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бщие</w:t>
      </w:r>
      <w:r w:rsidRPr="00BD138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 w:rsidRPr="00BD138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ять 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BD13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сказ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гими;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BD138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</w:t>
      </w:r>
      <w:r w:rsidRPr="00BD138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D138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 w:rsidRPr="00BD138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BD138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ие)</w:t>
      </w:r>
      <w:r w:rsidRPr="00BD13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38D" w:rsidRPr="00BD138D" w:rsidRDefault="00BD138D" w:rsidP="00BD138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D138D">
        <w:rPr>
          <w:rFonts w:ascii="Times New Roman" w:hAnsi="Times New Roman" w:cs="Times New Roman"/>
          <w:sz w:val="24"/>
        </w:rPr>
        <w:t xml:space="preserve">расширят свои знания в области композиции, </w:t>
      </w:r>
      <w:proofErr w:type="spellStart"/>
      <w:r w:rsidRPr="00BD138D">
        <w:rPr>
          <w:rFonts w:ascii="Times New Roman" w:hAnsi="Times New Roman" w:cs="Times New Roman"/>
          <w:sz w:val="24"/>
        </w:rPr>
        <w:t>цветоведения</w:t>
      </w:r>
      <w:proofErr w:type="spellEnd"/>
      <w:r w:rsidRPr="00BD138D">
        <w:rPr>
          <w:rFonts w:ascii="Times New Roman" w:hAnsi="Times New Roman" w:cs="Times New Roman"/>
          <w:sz w:val="24"/>
        </w:rPr>
        <w:t>, формообразования</w:t>
      </w:r>
      <w:bookmarkStart w:id="5" w:name="_page_13_0"/>
      <w:bookmarkEnd w:id="4"/>
      <w:r w:rsidRPr="00BD138D">
        <w:rPr>
          <w:rFonts w:ascii="Times New Roman" w:hAnsi="Times New Roman" w:cs="Times New Roman"/>
          <w:sz w:val="24"/>
        </w:rPr>
        <w:t xml:space="preserve"> овладеют основными техническими приемами изготовления сувениров в технике папье-маше;</w:t>
      </w:r>
    </w:p>
    <w:p w:rsidR="00BD138D" w:rsidRPr="00BD138D" w:rsidRDefault="00BD138D" w:rsidP="00BD138D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ласт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тки 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бъем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лемент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D138D" w:rsidRPr="00BD138D" w:rsidRDefault="00BD138D" w:rsidP="00BD138D">
      <w:pPr>
        <w:pStyle w:val="a4"/>
        <w:numPr>
          <w:ilvl w:val="0"/>
          <w:numId w:val="5"/>
        </w:numPr>
        <w:spacing w:line="240" w:lineRule="auto"/>
        <w:rPr>
          <w:rFonts w:ascii="Times New Roman" w:eastAsiaTheme="minorHAnsi" w:hAnsi="Times New Roman" w:cs="Times New Roman"/>
          <w:sz w:val="24"/>
          <w:lang w:eastAsia="en-US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ометричес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зари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мы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картами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Default="00BD138D" w:rsidP="00BD138D">
      <w:pPr>
        <w:pStyle w:val="a4"/>
        <w:widowControl w:val="0"/>
        <w:numPr>
          <w:ilvl w:val="0"/>
          <w:numId w:val="5"/>
        </w:numPr>
        <w:spacing w:line="242" w:lineRule="auto"/>
        <w:ind w:right="8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емами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из 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ажн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5"/>
        </w:numPr>
        <w:spacing w:line="242" w:lineRule="auto"/>
        <w:ind w:right="8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ллин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BD138D" w:rsidRPr="00BD138D" w:rsidRDefault="00BD138D" w:rsidP="00BD138D">
      <w:pPr>
        <w:spacing w:after="39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tabs>
          <w:tab w:val="left" w:pos="1004"/>
        </w:tabs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4класс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макети</w:t>
      </w:r>
      <w:r w:rsidRPr="00BD138D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пап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маше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24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ласт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еск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тки 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 w:rsidRPr="00BD138D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тра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ф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ац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и в</w:t>
      </w:r>
      <w:r w:rsidRPr="00BD138D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бъем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ны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 w:rsidRPr="00BD138D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лемент</w:t>
      </w:r>
      <w:r w:rsidRPr="00BD138D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8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четать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 плетен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бъемн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</w:p>
    <w:p w:rsid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3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бъем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BD138D" w:rsidRP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3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тать п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 (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BD138D" w:rsidRDefault="00BD138D" w:rsidP="00BD138D">
      <w:pPr>
        <w:pStyle w:val="a4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BD13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тежных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D138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BD138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138D" w:rsidRPr="005D518D" w:rsidRDefault="00BD138D" w:rsidP="005D518D">
      <w:pPr>
        <w:pStyle w:val="a4"/>
        <w:widowControl w:val="0"/>
        <w:numPr>
          <w:ilvl w:val="0"/>
          <w:numId w:val="7"/>
        </w:numPr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BD13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D13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D13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BD13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D13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BD13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5"/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</w:p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lastRenderedPageBreak/>
        <w:t>У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бно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ема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1767"/>
      </w:tblGrid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раз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3119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разделов</w:t>
            </w:r>
          </w:p>
        </w:tc>
        <w:tc>
          <w:tcPr>
            <w:tcW w:w="1767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1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767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1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</w:p>
        </w:tc>
        <w:tc>
          <w:tcPr>
            <w:tcW w:w="1767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1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</w:p>
        </w:tc>
        <w:tc>
          <w:tcPr>
            <w:tcW w:w="1767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1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</w:t>
            </w:r>
          </w:p>
        </w:tc>
        <w:tc>
          <w:tcPr>
            <w:tcW w:w="1767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1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Папье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</w:t>
            </w:r>
          </w:p>
        </w:tc>
        <w:tc>
          <w:tcPr>
            <w:tcW w:w="1767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138D" w:rsidRPr="00BD138D" w:rsidRDefault="00BD138D" w:rsidP="00BD1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138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767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бно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ема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90"/>
        <w:gridCol w:w="1772"/>
      </w:tblGrid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раз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разделов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2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tabs>
                <w:tab w:val="left" w:pos="885"/>
              </w:tabs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2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2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2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2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Папье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138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У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бно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–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ема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ес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зан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  <w:lang w:eastAsia="ru-RU"/>
        </w:rPr>
        <w:t>я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т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  <w:lang w:eastAsia="ru-RU"/>
        </w:rPr>
        <w:t>и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й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 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к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  <w:t>с</w:t>
      </w:r>
      <w:r w:rsidRPr="00BD1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BD1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90"/>
        <w:gridCol w:w="1772"/>
      </w:tblGrid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раз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разделов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3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3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3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3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Плетение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numPr>
                <w:ilvl w:val="0"/>
                <w:numId w:val="3"/>
              </w:numPr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Папье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13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138D" w:rsidRPr="00BD138D" w:rsidTr="00360D8C">
        <w:tc>
          <w:tcPr>
            <w:tcW w:w="124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D138D" w:rsidRPr="00BD138D" w:rsidRDefault="00BD138D" w:rsidP="00BD1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D138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772" w:type="dxa"/>
          </w:tcPr>
          <w:p w:rsidR="00BD138D" w:rsidRPr="00BD138D" w:rsidRDefault="00BD138D" w:rsidP="00BD138D">
            <w:pPr>
              <w:widowControl w:val="0"/>
              <w:spacing w:line="242" w:lineRule="auto"/>
              <w:ind w:right="1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BD138D" w:rsidRPr="00BD138D" w:rsidRDefault="00BD138D" w:rsidP="00BD138D">
      <w:pPr>
        <w:widowControl w:val="0"/>
        <w:spacing w:after="0" w:line="242" w:lineRule="auto"/>
        <w:ind w:right="13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59C8" w:rsidRPr="005D518D" w:rsidRDefault="00E059C8" w:rsidP="005D518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_page_15_0"/>
      <w:r w:rsidRPr="00E059C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орма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дс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авлен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ных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урочной 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еятел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ти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widowControl w:val="0"/>
        <w:spacing w:after="0" w:line="234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</w:t>
      </w:r>
      <w:r w:rsidRPr="00E05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E059C8" w:rsidRPr="00E059C8" w:rsidRDefault="00E059C8" w:rsidP="00E059C8">
      <w:pPr>
        <w:widowControl w:val="0"/>
        <w:spacing w:after="0" w:line="238" w:lineRule="auto"/>
        <w:ind w:right="40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ами»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детс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Папь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</w:p>
    <w:p w:rsidR="00E059C8" w:rsidRPr="00E059C8" w:rsidRDefault="00E059C8" w:rsidP="00E059C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</w:t>
      </w:r>
    </w:p>
    <w:p w:rsidR="00E059C8" w:rsidRPr="00E059C8" w:rsidRDefault="00E059C8" w:rsidP="00E059C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059C8" w:rsidRPr="00E059C8" w:rsidRDefault="00E059C8" w:rsidP="00E059C8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C8" w:rsidRPr="008A7D10" w:rsidRDefault="00E059C8" w:rsidP="008A7D1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</w:t>
      </w:r>
      <w:r w:rsidR="008A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</w:p>
    <w:p w:rsidR="00E059C8" w:rsidRPr="00E059C8" w:rsidRDefault="00E059C8" w:rsidP="00E059C8">
      <w:pPr>
        <w:widowControl w:val="0"/>
        <w:spacing w:after="0" w:line="240" w:lineRule="auto"/>
        <w:ind w:right="40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ами»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</w:p>
    <w:p w:rsidR="00E059C8" w:rsidRPr="00E059C8" w:rsidRDefault="00E059C8" w:rsidP="00E059C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</w:t>
      </w:r>
    </w:p>
    <w:p w:rsidR="00E059C8" w:rsidRPr="00E059C8" w:rsidRDefault="00E059C8" w:rsidP="00E059C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059C8" w:rsidRPr="00E059C8" w:rsidRDefault="00E059C8" w:rsidP="00E059C8">
      <w:pPr>
        <w:spacing w:after="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C8" w:rsidRPr="008A7D10" w:rsidRDefault="00E059C8" w:rsidP="008A7D10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059C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8A7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E059C8" w:rsidRPr="00E059C8" w:rsidRDefault="00E059C8" w:rsidP="00E059C8">
      <w:pPr>
        <w:widowControl w:val="0"/>
        <w:spacing w:after="0" w:line="240" w:lineRule="auto"/>
        <w:ind w:right="40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«Ори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ами»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</w:p>
    <w:p w:rsidR="00E059C8" w:rsidRPr="00E059C8" w:rsidRDefault="00E059C8" w:rsidP="00E059C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</w:t>
      </w:r>
    </w:p>
    <w:p w:rsidR="00E059C8" w:rsidRDefault="00E059C8" w:rsidP="00E059C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A7D10" w:rsidRDefault="008A7D10" w:rsidP="00E059C8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D10" w:rsidRDefault="008A7D10" w:rsidP="00E059C8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18D" w:rsidRDefault="005D518D" w:rsidP="00E059C8">
      <w:pPr>
        <w:widowControl w:val="0"/>
        <w:spacing w:after="0" w:line="240" w:lineRule="auto"/>
        <w:ind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proofErr w:type="gramStart"/>
      <w:r w:rsidRPr="00BD138D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BD138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BD138D" w:rsidRPr="00BD138D" w:rsidRDefault="00BD138D" w:rsidP="00E059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pPr w:leftFromText="180" w:rightFromText="180" w:horzAnchor="margin" w:tblpY="756"/>
        <w:tblW w:w="10337" w:type="dxa"/>
        <w:tblLook w:val="04A0" w:firstRow="1" w:lastRow="0" w:firstColumn="1" w:lastColumn="0" w:noHBand="0" w:noVBand="1"/>
      </w:tblPr>
      <w:tblGrid>
        <w:gridCol w:w="817"/>
        <w:gridCol w:w="1640"/>
        <w:gridCol w:w="848"/>
        <w:gridCol w:w="3002"/>
        <w:gridCol w:w="2389"/>
        <w:gridCol w:w="1641"/>
      </w:tblGrid>
      <w:tr w:rsidR="00BD138D" w:rsidRPr="00BD138D" w:rsidTr="005D518D">
        <w:tc>
          <w:tcPr>
            <w:tcW w:w="817" w:type="dxa"/>
          </w:tcPr>
          <w:bookmarkEnd w:id="6"/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Раздел.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воспитательной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электронные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8D" w:rsidRPr="00BD138D" w:rsidTr="005D518D">
        <w:tc>
          <w:tcPr>
            <w:tcW w:w="10337" w:type="dxa"/>
            <w:gridSpan w:val="6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9ч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Различать материалы и инструменты декоративно-прикладного творчества.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Вести диалог на заданную тему, задавать вопросы, соответствующие ситуации и учебной задаче;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аккуратное и бережное отношение к рабочим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инструментам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Цветы из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приемам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работыс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бумагой,        разметке        деталей, сгибанием     скручиванию     на палочке.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овладеют способностью применять навыки организации рабочего места и рационального распределения         времени  на изготовление    изделия, контролировать и корректировать свою работу, задавать вопросы, соответствующие ситуации       и учебной задаче;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https://gid podelok.ru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Цветы из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приемам работы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с бумагой,        разметке        деталей, сгибанием     и скручиванию     на палочке, овладеют способностью применять навыки организации рабочего места и рационального распределения  времени на изготовление  изделия, контролировать и корректировать свою работу, задавать вопросы, соответствующие ситуации       и учебной задаче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 -kopilka.ru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Бабочка.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скручивать полоски бумаги в базовые элементы капельки, ролл,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 составлять декоративные элементы из этих деталей и наклеивать детали на основу из картона;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доброжелатель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и уважительное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своим товарищам.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https://nsp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ortal</w:t>
            </w:r>
            <w:proofErr w:type="spellEnd"/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Бабочка.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крыльев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 скручивать полоски бумаги в базовые элементы капельки , ролл, глаз , в спиральки, составлять декоративные элементы из этих деталей и наклеивать детали на основу из картона;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отношения к труду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https://raz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krohi.ru/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nyatiya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-s-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detmi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Стрекоза .</w:t>
            </w:r>
            <w:proofErr w:type="gram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 скручивать полоски бумаги в базовые элементы капельки, ролл, глаз , в спиральки, составлять декоративные элементы из этих деталей и наклеивать детали на основу из картона;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отношения к труду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https://raz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krohi.ru/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nyatiya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-s-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detmi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Стрекоза .</w:t>
            </w:r>
            <w:proofErr w:type="gram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крыльев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 скручивать полоски бумаги в базовые элементы , в спиральки, составлять декоративные элементы из этих деталей и наклеивать детали на основу из картона;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свою деятельность.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Стрекоза. Украшен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 скручивать полоски бумаги в базовые элементы, в спиральки, составлять декоративные элементы из этих деталей и наклеивать детали на основу из картона;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осенним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явлениям природы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в классе на тему 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 отбирать лучшие работы на конкурсы.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Прививать любовь к природе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 воспитывать бережное отношение к ней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BD138D" w:rsidTr="005D518D">
        <w:tc>
          <w:tcPr>
            <w:tcW w:w="10337" w:type="dxa"/>
            <w:gridSpan w:val="6"/>
          </w:tcPr>
          <w:p w:rsidR="00BD138D" w:rsidRPr="00BD138D" w:rsidRDefault="00BD138D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Оригами. 6ч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Знакомство с оригами.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Виды бумаги, ее свойства и применение. Материалы и приспособления, применяемые при работе с бумагой.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любознательность, интерес к изделиям из бумаги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https://nsp ortal.ru/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Цветочные композиции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знаками, принятыми в оригами и основными приемами складывания. Складывание цветов на основе изученных базовых форм.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любознательность, интерес к изделиям из бумаги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https://kop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ilkaurokov</w:t>
            </w:r>
            <w:proofErr w:type="spellEnd"/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Композиции с птицами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базовой формой «Птица». Складывание изделий на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основе.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отзывчивость, желание оказать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трудной ситуации, доброжелательность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https://kop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ilkaurokov</w:t>
            </w:r>
            <w:proofErr w:type="spellEnd"/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Композиции с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рыбками.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с базовой формой «Рыба». Складывание изделий на ее основе.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https://gio kids.ru/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fts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narisovat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snegira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na-elovoj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vetke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master- klass.html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Композиции с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рыбками.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формой «Рыба». Складывание изделий на ее основе.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усидчивость, желание доводить начатое дело до конца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«Оригами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 отбирать лучшие работы на конкурсы.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желание оказать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помощь в трудной ситуации, доброжелательность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BD138D" w:rsidTr="005D518D">
        <w:tc>
          <w:tcPr>
            <w:tcW w:w="10337" w:type="dxa"/>
            <w:gridSpan w:val="6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Папье- маше. 5ч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Тарелка в технике папье- маше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 Просмотр иллюстраций по теме занятия. Создание эскиза.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Подбор основы (тарелки). Покрытие её бумажной массой.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посуде.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https://for psy.ru/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konspe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Грунтовка и роспись тарелки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Покрытие водоэмульсионной краской, просушка изделия, роспись.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Подбор эскиза росписи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любознательность, желание познавать окружающий мир.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Стакан в технике папье- маше.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 по теме занятия. Создание эскиза. Практическая работа. Подбор основы (стакана). Покрытие её бумажной массой.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 поддерживать в детском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коллективе дружелюбную атмосферу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 побуждать обучающихся соблюдать на уроке общепринятые нормы поведения,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правила общения с учителем и сверстниками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Грунтовка и роспись стакана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Покрытие водоэмульсионной краской, просушка изделия, роспись.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Подбор эскиза росписи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опираться на жизненный опыт обучающихся, уточняя, что они считают важным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https://gid podelok.ru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uchimsya</w:t>
            </w:r>
            <w:proofErr w:type="spellEnd"/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risovat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zverej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poetapno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в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Папье- маше»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обсуждать выставку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работ, отбирать лучшие работы на конкурсы.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устанавливать доверительные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между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учителем и обучающимися,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позитивному восприятию обучающимися требований и просьб учителя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https://on women.ru/ </w:t>
            </w: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category/d om-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D138D" w:rsidRPr="00BD138D" w:rsidTr="005D518D">
        <w:tc>
          <w:tcPr>
            <w:tcW w:w="10337" w:type="dxa"/>
            <w:gridSpan w:val="6"/>
          </w:tcPr>
          <w:p w:rsidR="00BD138D" w:rsidRPr="00BD138D" w:rsidRDefault="00881C8B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</w:t>
            </w:r>
            <w:r w:rsidR="00BD138D"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ция .9ч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</w:rPr>
              <w:t>Аппликация</w:t>
            </w:r>
            <w:r w:rsidRPr="00BD138D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Работа с шаблоном. Наблюдение и демонстрация слайдов 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рассмотрение различных городских построек. Знакомство с приёмами работы с плотными видами картона и бумаги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опираться на жизненный опыт обучающихся, уточняя, что они считают важным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</w:rPr>
            </w:pPr>
            <w:r w:rsidRPr="00BD138D">
              <w:rPr>
                <w:rFonts w:ascii="Times New Roman" w:hAnsi="Times New Roman" w:cs="Times New Roman"/>
                <w:sz w:val="24"/>
              </w:rPr>
              <w:t>Аппликация.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</w:rPr>
            </w:pPr>
            <w:r w:rsidRPr="00BD138D">
              <w:rPr>
                <w:rFonts w:ascii="Times New Roman" w:hAnsi="Times New Roman" w:cs="Times New Roman"/>
                <w:sz w:val="24"/>
              </w:rPr>
              <w:t>Цветочная поляна.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Бумага и её свойства. Изучение техники выполнения. Нужные инструменты и материалы для выполнения. Подборка нужных цветов бумаги. Заготовка деталей из цветной бумаги. Приклеивание на картон. Украшение аппликации дополнительными деталями.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.воспитывать усидчивость и аккуратность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</w:rPr>
            </w:pPr>
            <w:r w:rsidRPr="00BD138D">
              <w:rPr>
                <w:rFonts w:ascii="Times New Roman" w:hAnsi="Times New Roman" w:cs="Times New Roman"/>
                <w:sz w:val="24"/>
              </w:rPr>
              <w:t>Аппликация.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Осенний букет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 по предложенному учителем плану с опорой на схему. Вести диалог на заданную тему, задавать вопросы, соответствующие ситуации и учебной задаче; оценивание своей роли 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и желание прийти на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помощь другу.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https://yan dex.ru/vid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Кукла на картонно й основе.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Создание картонного силуэта девочки и мальчика. Определять под руководством педагога план выполнения задания.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https://yan dex.ru/vid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</w:rPr>
              <w:t>Моделиро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</w:rPr>
              <w:t>вание</w:t>
            </w:r>
            <w:proofErr w:type="spellEnd"/>
            <w:r w:rsidRPr="00BD13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Рассматривать иллюстрации модной одежды. Научиться создавать свою одежду. Задавать вопросы, соответствующие ситуации и учебной задаче;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аккуратность,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внимательност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ь и любовь к декоративно- прикладному творчеству и природе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https://pur mix.ru/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proofErr w:type="gramEnd"/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ладошки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изготавливать поделки в технике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«Аппликация из ладошек» вариативными методами полученных навыков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уверенность, инициативность в освоении новых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способов работы со знакомыми художественны 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https://for </w:t>
            </w: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psy.ru/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konspe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Силуэтная  аппликация из бумаги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силуэтную </w:t>
            </w:r>
            <w:proofErr w:type="gram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аппликацию ,</w:t>
            </w:r>
            <w:proofErr w:type="gram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работать с бумагой и ножницами.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инициативность  в освоении новых способов работы со знакомыми художественны 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«Арбуз»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ломти арбуза в аппликативной технике, моделируя части (корка, мякоть) по размеру 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форме. Формировать умение пользоваться ножницами (вырезать полосок, а из полосок вырезать квадратики).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инициативность  в освоении новых способов работы со знакомыми художественны 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 Аппликация»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 отбирать лучшие работы на конкурсы.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https://pur mix.ru/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k/</w:t>
            </w:r>
          </w:p>
        </w:tc>
      </w:tr>
      <w:tr w:rsidR="00BD138D" w:rsidRPr="00BD138D" w:rsidTr="005D518D">
        <w:tc>
          <w:tcPr>
            <w:tcW w:w="10337" w:type="dxa"/>
            <w:gridSpan w:val="6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Плетение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Плетеная закладка. Подготовка 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бумажных  полосок.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истории закладки. Разметка и нарезание полосок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для плетения под руководством учителя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 высказывать свой интерес к увлечениям, мечтам,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жизненным планам в контексте содержания учебного предмета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https://pur mix.ru/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закладки по схеме.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Рассматривать изделие. Выполнять задание по предложенной схеме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уверенность, инициативность  в освоении различных способов работы с художественны ми материалам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https://mul tiurok.ru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сердечка. Подготовка бумажных  пололок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Разметка и нарезание полосок для плетения под руководством учителя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доставлять себе и другим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радость поделками,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изготовленным и своими руками.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https://yan dex.ru/vid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w/</w:t>
            </w:r>
          </w:p>
        </w:tc>
      </w:tr>
      <w:tr w:rsidR="00BD138D" w:rsidRPr="0071526E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сердечка по схеме.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Рассматривать изделие. Выполнять задание по предложенной схеме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проектировать ситуации и события,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развивающие культуру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переживаний и ценностные ориентации ребенка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https://for psy.ru/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konspe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BD138D" w:rsidRPr="00BD138D" w:rsidTr="005D518D">
        <w:tc>
          <w:tcPr>
            <w:tcW w:w="817" w:type="dxa"/>
          </w:tcPr>
          <w:p w:rsidR="00BD138D" w:rsidRPr="00BD138D" w:rsidRDefault="00BD138D" w:rsidP="00BD138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</w:tc>
        <w:tc>
          <w:tcPr>
            <w:tcW w:w="84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 отбирать лучшие работы на конкурсы.</w:t>
            </w:r>
          </w:p>
        </w:tc>
        <w:tc>
          <w:tcPr>
            <w:tcW w:w="2389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чужим работам</w:t>
            </w:r>
          </w:p>
        </w:tc>
        <w:tc>
          <w:tcPr>
            <w:tcW w:w="164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</w:tbl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Pr="00BD138D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Pr="00BD138D" w:rsidRDefault="00BD138D" w:rsidP="00BD13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proofErr w:type="gramStart"/>
      <w:r w:rsidRPr="00BD138D">
        <w:rPr>
          <w:rFonts w:ascii="Times New Roman" w:hAnsi="Times New Roman" w:cs="Times New Roman"/>
          <w:b/>
          <w:sz w:val="24"/>
          <w:szCs w:val="24"/>
        </w:rPr>
        <w:t>( 3</w:t>
      </w:r>
      <w:proofErr w:type="gramEnd"/>
      <w:r w:rsidRPr="00BD138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10"/>
        <w:tblW w:w="10326" w:type="dxa"/>
        <w:tblLayout w:type="fixed"/>
        <w:tblLook w:val="04A0" w:firstRow="1" w:lastRow="0" w:firstColumn="1" w:lastColumn="0" w:noHBand="0" w:noVBand="1"/>
      </w:tblPr>
      <w:tblGrid>
        <w:gridCol w:w="1000"/>
        <w:gridCol w:w="1376"/>
        <w:gridCol w:w="851"/>
        <w:gridCol w:w="2975"/>
        <w:gridCol w:w="2122"/>
        <w:gridCol w:w="2002"/>
      </w:tblGrid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воспитательной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электронные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38D" w:rsidRPr="00BD138D" w:rsidTr="005D518D">
        <w:tc>
          <w:tcPr>
            <w:tcW w:w="10326" w:type="dxa"/>
            <w:gridSpan w:val="6"/>
          </w:tcPr>
          <w:p w:rsidR="00BD138D" w:rsidRPr="00BD138D" w:rsidRDefault="005D51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Квиллин</w:t>
            </w:r>
            <w:r w:rsidR="00BD138D"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r w:rsidR="00BD138D"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10ч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Различать материалы и инструменты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Вести диалог на заданную тему, задавать вопросы, соответствующие ситуации и учебной задаче;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аккуратное и бережное отношение к рабочим инструментам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Конверт. Конструирование.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разметку тонкого картона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сгибанием;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под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контролем учителя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проводить анализ образца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(задания), планировать 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выполняемую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практическую работу;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уметь реализовывать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творческий замысел 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создании художественного образа 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единстве формы 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доставлять себе и другим радость поделками,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изготовленным и своими руками.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https://gidpodelo k.ru/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в технике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скручивать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полоски бумаги в спиральки,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капельки,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лодочки, составлять декоративные элементы из этих деталей и наклеивать детали на основу из картона;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поддерживать в детском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коллективе дружелюбную атмосферу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на уроке принципы учебной дисциплины и самоорганизации 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https://ped- kopilka.ru/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божьей коровки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скручивать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полоски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бумаги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 основные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формы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, составлять декоративные элементы из этих деталей и наклеивать детали на основу из картона;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 и уважительное отношение к своим товарищам.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https://nsportal.r u/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паука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скручивать полоски бумаги в основные формы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декоративные элементы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этих деталей и наклеивать детали на основу из картона;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уважительное отношение к труду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https://multiurok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муравья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скручивать полоски бумаги в основные  формы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, составлять декоративные элементы из этих деталей и наклеивать детали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основу из картона;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уверенность, инициативность  в освоении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различных способов работы с художественны ми материалам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гусеницы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скручивать полоски бумаги в основные формы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, составлять декоративные элементы из этих  деталей и наклеивать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детали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 основу из картона;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инициативность  в освоении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различных способов  работы с художественны ми материалам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улитки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скручивать полоски бумаги  в основные формы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, составлять декоративные элементы из этих деталей и наклеивать детали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основу из картона;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Украшение композиции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скручивать полоски бумаги  в основные формы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, составлять декоративные элементы из этих деталей и наклеивать детали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на основу из картона;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выставку детских работ, отбирать лучшие работы на конкурсы.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326" w:type="dxa"/>
            <w:gridSpan w:val="6"/>
          </w:tcPr>
          <w:p w:rsidR="00BD138D" w:rsidRPr="00BD138D" w:rsidRDefault="00BD138D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Оригами 5ч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Простое оригами. Цветы.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Виды бумаги, ее свойства и применение. Материалы и приспособления, применяемые при работе с бумагой. Учиться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складывать квадрат по диагонали, загибать углы, хорошо проглаживать сгибы, выполнять действие в заданной последовательности.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отношения к труду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https://multiurok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с понятием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«базовые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>формы».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прямоугольного листа бумаги (два способа). Знакомство с условными знаками, принятыми в оригами.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организовывать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деятельность.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https://multiurok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Собачка.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Пользоваться схемой, технологической и пооперационной картой.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Прививать любовь к животным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https://kopilkaur okov.ru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Пользоваться схемой, технологической и пооперационной картой.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Прививать любовь к животным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https://kopilkaur okov.ru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«Оригами».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детских работ, отбирать лучшие работы на конкурсы.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https://nsportal.r u/</w:t>
            </w:r>
          </w:p>
        </w:tc>
      </w:tr>
      <w:tr w:rsidR="00BD138D" w:rsidRPr="00BD138D" w:rsidTr="005D518D">
        <w:tc>
          <w:tcPr>
            <w:tcW w:w="10326" w:type="dxa"/>
            <w:gridSpan w:val="6"/>
          </w:tcPr>
          <w:p w:rsidR="00BD138D" w:rsidRPr="00BD138D" w:rsidRDefault="00BD138D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Папье – маше. 5ч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Шкатулка в технике папе-маше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по теме занятия. Создание эскиза. Практическая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работа. Подбор основы              (контейнер). Покрытие её бумажной массой.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интерес к технике папье- маше.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https://ped- kopilka.ru/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Грунтовка и роспись шкатулки.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Покрытие водоэмульсионной краской, просушка изделия, роспись.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Подбор эскиза росписи.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привлекать внимание обучающихся к ценностному аспекту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изучаемых на уроке понятий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 опираться на жизненный опыт обучающихся, уточняя, что они считают важным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https://gidpodelo k.ru/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Крышка шкатулки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Просмотр иллюстраций по теме занятия. Создание эскиза. Практическая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работа. Подбор </w:t>
            </w:r>
            <w:proofErr w:type="gram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основы .</w:t>
            </w:r>
            <w:proofErr w:type="gram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её бумажной массой.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https://onwomen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Грунтовка и роспись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крышки шкатулки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Покрытие водоэмульсионной краской, просушка изделия, роспись.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Подбор эскиза росписи.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Папье – маше»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детских работ, отбирать лучшие работы на конкурсы.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326" w:type="dxa"/>
            <w:gridSpan w:val="6"/>
          </w:tcPr>
          <w:p w:rsidR="00BD138D" w:rsidRPr="00BD138D" w:rsidRDefault="00BD138D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9 ч.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Объёмная аппликаци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из бумаги с элементами рисования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практическую работу по предложенному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плану с опорой на схему. Задавать вопросы, соответствующие ситуации и учебной задаче; оценивание своей роли в творческой деятельности.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доброе отношение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желание прийти на помощь другу.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https://yandex.ru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«Компот из фруктов и ягод»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Соединять отдельные изделия в целостную композицию. Выполнять практическую работу по предложенному учителем плану с опорой на схему. Задавать вопросы, соответствующие ситуации и учебной задаче;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усидчивость, желание доводить начатое дело до конца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https://yandex.ru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«Ветка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рябины»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Бумага цветная.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Отработка приёмов моделирования из плоских полос бумаги,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складывания и сметания в определённую форму.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высказывать свой интерес к увлечениям, мечтам, жизненным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планам в контексте содержания учебного предмета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https://purmix.ru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«Ветка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рябины»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Соединять отдельные изделия в целостную композицию. Выполнять практическую работу по предложенному учителем плану с опорой на схему.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Задавать вопросы, соответствующие ситуации и учебной задаче;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поддерживать в детском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коллективе дружелюбную атмосферу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на уроке принципы учебной дисциплины и самоорганизации 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https://forpsy.ru/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Аппликция</w:t>
            </w:r>
            <w:proofErr w:type="spellEnd"/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«Мельница»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Плоское и объемное моделирование на плоскости из цветной бумаги и картона.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 по предложенному учителем плану с опорой на схему.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уверенность, </w:t>
            </w:r>
            <w:proofErr w:type="gram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инициативность  освоении</w:t>
            </w:r>
            <w:proofErr w:type="gram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новых способов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работы со знакомыми художественны 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 Божьи коровки в траве»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Моделирование на плоскости.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Индивидуальны работы по трафаретам различных сложностей.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инициативность  в освоении новых способов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работы со знакомыми художественны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 Зайчик в траве»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Моделирование на плоскости.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Индивидуальны работы по трафаретам различных сложностей.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https://purmix.ru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 Курочка с цыпленком»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Моделирование на плоскости.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Индивидуальны работы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 трафаретам различных сложностей.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инициативность в освоении новых способов работы со знакомыми художественны ми материалам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https://purmix.ru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urok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детских работ, отбирать лучшие работы на конкурсы.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эстетическое восприятие, создавать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яркое, радостное настроение у детей. 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уверенность, инициативность  в освоении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различных способов работы с художественны ми материалам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https://pickimag e.ru/</w:t>
            </w:r>
          </w:p>
        </w:tc>
      </w:tr>
      <w:tr w:rsidR="00BD138D" w:rsidRPr="00BD138D" w:rsidTr="005D518D">
        <w:tc>
          <w:tcPr>
            <w:tcW w:w="10326" w:type="dxa"/>
            <w:gridSpan w:val="6"/>
          </w:tcPr>
          <w:p w:rsidR="00BD138D" w:rsidRPr="00BD138D" w:rsidRDefault="00881C8B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Плетени</w:t>
            </w:r>
            <w:r w:rsidR="00BD138D"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е. 5ч.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Подготовка бумажных полосок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карандашниц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 История возникновения плетения. Изготовление бумажных полосок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интерес к технике изготовления изделий из необычных материалов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https://yandex.ru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дна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 по предложенному учителем плану с опорой на схему.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интерес к технике изготовления изделий из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необычных материалов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https://forpsy.ru/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стенок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 по предложенному учителем плану с опорой на схему.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Декорирование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карандашницы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Разработка и украшение изделия декоративными элементами.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восприятие, создавать яркое,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радостное настроение у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00" w:type="dxa"/>
          </w:tcPr>
          <w:p w:rsidR="00BD138D" w:rsidRPr="00BD138D" w:rsidRDefault="00BD138D" w:rsidP="00BD138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Плетение»</w:t>
            </w:r>
          </w:p>
        </w:tc>
        <w:tc>
          <w:tcPr>
            <w:tcW w:w="85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детских работ, отбирать лучшие работы на конкурсы.</w:t>
            </w:r>
          </w:p>
        </w:tc>
        <w:tc>
          <w:tcPr>
            <w:tcW w:w="212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200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https://infourok.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Pr="00BD138D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Pr="00BD138D" w:rsidRDefault="00BD138D" w:rsidP="00BD13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3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proofErr w:type="gramStart"/>
      <w:r w:rsidRPr="00BD138D">
        <w:rPr>
          <w:rFonts w:ascii="Times New Roman" w:hAnsi="Times New Roman" w:cs="Times New Roman"/>
          <w:b/>
          <w:sz w:val="24"/>
          <w:szCs w:val="24"/>
        </w:rPr>
        <w:t>( 4</w:t>
      </w:r>
      <w:proofErr w:type="gramEnd"/>
      <w:r w:rsidRPr="00BD138D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10"/>
        <w:tblW w:w="10229" w:type="dxa"/>
        <w:tblLook w:val="04A0" w:firstRow="1" w:lastRow="0" w:firstColumn="1" w:lastColumn="0" w:noHBand="0" w:noVBand="1"/>
      </w:tblPr>
      <w:tblGrid>
        <w:gridCol w:w="1028"/>
        <w:gridCol w:w="2088"/>
        <w:gridCol w:w="780"/>
        <w:gridCol w:w="2397"/>
        <w:gridCol w:w="2389"/>
        <w:gridCol w:w="1547"/>
      </w:tblGrid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Раздел.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воспитательной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Обучающие электронные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8D" w:rsidRPr="00BD138D" w:rsidTr="005D518D">
        <w:tc>
          <w:tcPr>
            <w:tcW w:w="10229" w:type="dxa"/>
            <w:gridSpan w:val="6"/>
          </w:tcPr>
          <w:p w:rsidR="00BD138D" w:rsidRPr="00BD138D" w:rsidRDefault="00881C8B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Квиллин</w:t>
            </w:r>
            <w:r w:rsidR="00BD138D"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г10ч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Различать материалы и инструменты декоративно- прикладного творчества.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Вести диалог на заданную тему, задавать вопросы,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соответствующие ситуации и учебной задаче;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аккуратное и бережное отношение к рабочим инструментам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Коробка. Конструирование.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изготовления объемного изделия из бумаги.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работу по предложенному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учителем плану с опорой на схему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Задавать вопросы, соответствующие ситуации и учебной задаче;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 поддерживать в детском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коллективе дружелюбную атмосферу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 побуждать на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принципы учебной дисциплины 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https://gid podelok.ru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в технике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коробки в технике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узоров из бумажных полосок на основе изученных базовых форм.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опираться на жизненный опыт обучающихся,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попугая.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основы.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элементов из бумажных полосок на основе изученных базовых форм. Подготовка основы,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цветной бумаги. Разработка эскиза композиции.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уважительное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своим товарищам.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https://nsp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ortal.ru/</w:t>
            </w:r>
          </w:p>
        </w:tc>
      </w:tr>
      <w:tr w:rsidR="00BD138D" w:rsidRPr="0071526E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Остров с пальмами.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в технике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элементов из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бумажных полосок на основе изученных базовых форм.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 предложенному учителем плану с опорой на схему Задавать вопросы, соответствующие ситуации и учебной задаче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уважительное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труду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https://raz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krohi.ru</w:t>
            </w:r>
          </w:p>
        </w:tc>
      </w:tr>
      <w:tr w:rsidR="00BD138D" w:rsidRPr="0071526E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Попугай. Конструирование в технике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элементов из бумажных полосок на основе изученных базовых форм.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 предложенному учителем плану с опорой на схему Задавать вопросы, соответствующие ситуации и учебной задаче;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отношения к труду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https://raz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vitie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krohi.ru/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Дама в шляпке. Подготовка основы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элементов из бумажных полосок на основе изученных базовых форм.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 предложенному 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опираться на жизненный опыт обучающихся,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шляпки в технике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элементов из бумажных полосок на основе изученных базовых форм.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 предложенному 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 поддерживать в детском коллективе дружелюбную атмосферу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шляпки в технике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элементов из бумажных полосок на основе изученных базовых форм.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практическую работу по предложенному 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поддерживать в детском коллективе дружелюбную атмосферу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отбирать лучшие работы на конкурсы.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229" w:type="dxa"/>
            <w:gridSpan w:val="6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Оригами 7ч</w:t>
            </w:r>
          </w:p>
        </w:tc>
      </w:tr>
      <w:tr w:rsidR="00BD138D" w:rsidRPr="0071526E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Модульное оригами.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Лебедь. Изготовление модулей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технике модульного оригами. Научиться изготавливать треугольные модули.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 по предложенному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свою деятельность.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 </w:t>
            </w:r>
            <w:proofErr w:type="spellStart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w.maam.r</w:t>
            </w:r>
            <w:proofErr w:type="spellEnd"/>
            <w:r w:rsidRPr="00BD1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модулей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треугольных модулей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 предложенному 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свою деятельность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881C8B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 w:rsidR="00BD138D" w:rsidRPr="00BD138D">
              <w:rPr>
                <w:rFonts w:ascii="Times New Roman" w:hAnsi="Times New Roman" w:cs="Times New Roman"/>
                <w:sz w:val="24"/>
                <w:szCs w:val="24"/>
              </w:rPr>
              <w:t>е модулей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треугольных модулей Выполнять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по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предложенному 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свою деятельность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треугольных модулей. Сборка изделия. Выполнять практическую работу по предложенному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свою деятельность.</w:t>
            </w:r>
          </w:p>
        </w:tc>
        <w:tc>
          <w:tcPr>
            <w:tcW w:w="1565" w:type="dxa"/>
          </w:tcPr>
          <w:p w:rsidR="00BD138D" w:rsidRPr="00BD138D" w:rsidRDefault="0071526E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</w:t>
              </w:r>
            </w:hyperlink>
            <w:r w:rsidR="00BD138D"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tiurok.ru/-</w:t>
              </w:r>
            </w:hyperlink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Голубь.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Объемная фигурка из бумаги.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туловища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фигурок из бумаги.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практическую работу по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свою деятельность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https://for psy.ru/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крыльев.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фигурок из бумаги.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 по предложенному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учителем плану с опорой на схему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свою деятельность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 Оригами»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отбирать лучшие работы на конкурсы.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229" w:type="dxa"/>
            <w:gridSpan w:val="6"/>
          </w:tcPr>
          <w:p w:rsidR="00BD138D" w:rsidRPr="00BD138D" w:rsidRDefault="00BD138D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Папье - маше. 4ч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Котенок- копилка в технике папье-маше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каркаса (надувной шар). Нанесение бумажной массы. Сушка. Определять под руководством педагога план выполнения задания.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технике папье- маше</w:t>
            </w:r>
          </w:p>
        </w:tc>
        <w:tc>
          <w:tcPr>
            <w:tcW w:w="1565" w:type="dxa"/>
          </w:tcPr>
          <w:p w:rsidR="00BD138D" w:rsidRPr="00BD138D" w:rsidRDefault="0071526E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</w:t>
              </w:r>
            </w:hyperlink>
            <w:r w:rsidR="00BD138D"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tiurok.ru/-</w:t>
              </w:r>
            </w:hyperlink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Добавление мелких частей котенку.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Формирование морды, глаз, ушей, хвоста, конечностей. Рассматривать иллюстрации домашних животных.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Овладевать умением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передавать форму, строение, пропорции.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отношения к труду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Грунтовка и роспись котенка.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Покрытие водоэмульсионной краской. Декорирование копилки.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и желание прийти на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помощь другу.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Папье- маше»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отбирать лучшие работы на конкурсы.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229" w:type="dxa"/>
            <w:gridSpan w:val="6"/>
          </w:tcPr>
          <w:p w:rsidR="00BD138D" w:rsidRPr="00BD138D" w:rsidRDefault="00BD138D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Объемная 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 Пионы»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на плоскости из цветной бумаги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и уважение к культуре народного </w:t>
            </w:r>
            <w:r w:rsidRPr="00BD1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565" w:type="dxa"/>
          </w:tcPr>
          <w:p w:rsidR="00BD138D" w:rsidRPr="00BD138D" w:rsidRDefault="0071526E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</w:t>
              </w:r>
            </w:hyperlink>
            <w:r w:rsidR="00BD138D"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tiurok.ru/-</w:t>
              </w:r>
            </w:hyperlink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«Кормушка для птиц»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Плоское 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на плоскости из цветной бумаги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любознательность, желание познавать окружающий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мир.;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«Пингвин»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на плоскости из цветной бумаги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культуре народного творчества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https://ped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kopilka.ru/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рамки для семейной фотографии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Плоское 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Объемное моделирование на плоскости из цветной бумаги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565" w:type="dxa"/>
          </w:tcPr>
          <w:p w:rsidR="00BD138D" w:rsidRPr="00BD138D" w:rsidRDefault="0071526E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</w:t>
              </w:r>
            </w:hyperlink>
            <w:r w:rsidR="00BD138D"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tiurok.ru/-</w:t>
              </w:r>
            </w:hyperlink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 Парусник»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с приёмами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складывания и склеивания цветной бумаги. Работа по шаблону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отношения к труду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с приёмами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складывания и склеивания цветной бумаги. Работа по шаблону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и желание прийти на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помощь другу.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отбирать лучшие работы на конкурсы.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229" w:type="dxa"/>
            <w:gridSpan w:val="6"/>
          </w:tcPr>
          <w:p w:rsidR="00BD138D" w:rsidRPr="00BD138D" w:rsidRDefault="00E059C8" w:rsidP="00BD138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Плетени</w:t>
            </w:r>
            <w:r w:rsidR="00BD138D" w:rsidRPr="00BD138D">
              <w:rPr>
                <w:rFonts w:ascii="Times New Roman" w:hAnsi="Times New Roman" w:cs="Times New Roman"/>
                <w:b/>
                <w:sz w:val="24"/>
                <w:szCs w:val="24"/>
              </w:rPr>
              <w:t>е 6 ч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корзинки.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 плетения из лозы.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Рассматривание плетеных корзин. История возникновения плетения из лозы.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уверенность, инициативность в освоении новых способов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работы со знакомыми художественны ми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1565" w:type="dxa"/>
          </w:tcPr>
          <w:p w:rsidR="00BD138D" w:rsidRPr="00BD138D" w:rsidRDefault="0071526E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</w:t>
              </w:r>
            </w:hyperlink>
            <w:r w:rsidR="00BD138D" w:rsidRPr="00BD1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 w:rsidR="00BD138D" w:rsidRPr="00BD138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tiurok.ru/-</w:t>
              </w:r>
            </w:hyperlink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Подготовка бумажных трубочек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трубочек по предложенной схеме.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. Воспитывать интерес и уважение к культуре народного творчества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https://pur mix.ru/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дна корзинки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корзинки по предложенному учителем плану с опорой на схему.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отношения к труду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https://for psy.ru/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стенки корзинки.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корзинки по предложенному учителем плану с опорой на схему.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культуре народного творчества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ручки корзинки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 корзинки по предложенному учителем плану с опорой на схему.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культуре народного творчества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https://info urok.ru/</w:t>
            </w:r>
          </w:p>
        </w:tc>
      </w:tr>
      <w:tr w:rsidR="00BD138D" w:rsidRPr="00BD138D" w:rsidTr="005D518D">
        <w:tc>
          <w:tcPr>
            <w:tcW w:w="1058" w:type="dxa"/>
          </w:tcPr>
          <w:p w:rsidR="00BD138D" w:rsidRPr="00BD138D" w:rsidRDefault="00BD138D" w:rsidP="00BD138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Выставка работ в классе на тему «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Плетение»</w:t>
            </w:r>
          </w:p>
        </w:tc>
        <w:tc>
          <w:tcPr>
            <w:tcW w:w="873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Воспринимать и обсуждать выставку детских работ,</w:t>
            </w:r>
          </w:p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отбирать лучшие работы на конкурсы.</w:t>
            </w:r>
          </w:p>
        </w:tc>
        <w:tc>
          <w:tcPr>
            <w:tcW w:w="2091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доброжелательность, уважительное отношение к чужим работам</w:t>
            </w:r>
          </w:p>
        </w:tc>
        <w:tc>
          <w:tcPr>
            <w:tcW w:w="1565" w:type="dxa"/>
          </w:tcPr>
          <w:p w:rsidR="00BD138D" w:rsidRPr="00BD138D" w:rsidRDefault="00BD138D" w:rsidP="00B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38D">
              <w:rPr>
                <w:rFonts w:ascii="Times New Roman" w:hAnsi="Times New Roman" w:cs="Times New Roman"/>
                <w:sz w:val="24"/>
                <w:szCs w:val="24"/>
              </w:rPr>
              <w:t>https://pur mix.ru/</w:t>
            </w:r>
          </w:p>
        </w:tc>
      </w:tr>
    </w:tbl>
    <w:p w:rsidR="00BD138D" w:rsidRP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C8B" w:rsidRDefault="00881C8B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1C8B" w:rsidRDefault="00881C8B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AE2" w:rsidRDefault="00977AE2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38D" w:rsidRPr="00BD138D" w:rsidRDefault="00BD138D" w:rsidP="00BD13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59C8" w:rsidRPr="00E059C8" w:rsidRDefault="00E059C8" w:rsidP="00E059C8">
      <w:pPr>
        <w:widowControl w:val="0"/>
        <w:spacing w:before="82" w:after="0" w:line="236" w:lineRule="auto"/>
        <w:ind w:right="2228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lastRenderedPageBreak/>
        <w:t>М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ер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ьно -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ниче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кое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обеспе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че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 xml:space="preserve"> пр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гр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аммы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еурочной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ел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ос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5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«</w:t>
      </w:r>
      <w:proofErr w:type="spellStart"/>
      <w:r w:rsidRPr="00E059C8">
        <w:rPr>
          <w:rFonts w:ascii="Times New Roman" w:eastAsia="Times New Roman" w:hAnsi="Times New Roman" w:cs="Times New Roman"/>
          <w:b/>
          <w:bCs/>
          <w:color w:val="171717"/>
          <w:spacing w:val="4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ум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гоплас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тик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»</w:t>
      </w:r>
    </w:p>
    <w:p w:rsidR="00E059C8" w:rsidRPr="00E059C8" w:rsidRDefault="00E059C8" w:rsidP="00E059C8">
      <w:pPr>
        <w:widowControl w:val="0"/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b/>
          <w:bCs/>
          <w:color w:val="171717"/>
          <w:spacing w:val="4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бли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ечный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  <w:lang w:eastAsia="ru-RU"/>
        </w:rPr>
        <w:t>(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кн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иг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ая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роду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ция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7"/>
          <w:sz w:val="24"/>
          <w:szCs w:val="24"/>
          <w:lang w:eastAsia="ru-RU"/>
        </w:rPr>
        <w:t>)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E059C8" w:rsidRPr="00E059C8" w:rsidRDefault="00E059C8" w:rsidP="00E059C8">
      <w:pPr>
        <w:widowControl w:val="0"/>
        <w:tabs>
          <w:tab w:val="left" w:pos="1225"/>
        </w:tabs>
        <w:spacing w:after="0" w:line="238" w:lineRule="auto"/>
        <w:ind w:right="-5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1) </w:t>
      </w:r>
      <w:proofErr w:type="spellStart"/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ц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Е.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я: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 –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ла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сс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ы.</w:t>
      </w:r>
      <w:r w:rsidRPr="00E059C8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Ве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Гра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2013. – 80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с.</w:t>
      </w:r>
    </w:p>
    <w:p w:rsidR="00E059C8" w:rsidRPr="00E059C8" w:rsidRDefault="00E059C8" w:rsidP="00E059C8">
      <w:pPr>
        <w:widowControl w:val="0"/>
        <w:tabs>
          <w:tab w:val="left" w:pos="1225"/>
        </w:tabs>
        <w:spacing w:after="0" w:line="237" w:lineRule="auto"/>
        <w:ind w:right="284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2) 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стр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иц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И.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жн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ая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ил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ран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йр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ис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ре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сс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2012.</w:t>
      </w:r>
      <w:r w:rsidRPr="00E059C8"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144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ц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proofErr w:type="spellEnd"/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 ил.</w:t>
      </w:r>
      <w:r w:rsidRPr="00E059C8"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(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е: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!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).</w:t>
      </w:r>
    </w:p>
    <w:p w:rsidR="00E059C8" w:rsidRPr="00E059C8" w:rsidRDefault="00E059C8" w:rsidP="00E059C8">
      <w:pPr>
        <w:widowControl w:val="0"/>
        <w:tabs>
          <w:tab w:val="left" w:pos="1225"/>
        </w:tabs>
        <w:spacing w:before="5" w:after="0" w:line="237" w:lineRule="auto"/>
        <w:ind w:right="17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3) </w:t>
      </w:r>
      <w:proofErr w:type="spellStart"/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сня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За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вн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 xml:space="preserve"> ф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и.</w:t>
      </w:r>
      <w:r w:rsidRPr="00E059C8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ль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гам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СС 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2011.</w:t>
      </w:r>
      <w:r w:rsidRPr="00E059C8"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104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ил.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(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З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тая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леч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ий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)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widowControl w:val="0"/>
        <w:tabs>
          <w:tab w:val="left" w:pos="505"/>
        </w:tabs>
        <w:spacing w:before="5" w:after="0" w:line="240" w:lineRule="auto"/>
        <w:ind w:right="46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4)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ки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те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ги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п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именен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ем и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ац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нн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те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. </w:t>
      </w:r>
      <w:r w:rsidRPr="00E059C8">
        <w:rPr>
          <w:rFonts w:ascii="Times New Roman" w:eastAsia="Times New Roman" w:hAnsi="Times New Roman" w:cs="Times New Roman"/>
          <w:color w:val="171717"/>
          <w:spacing w:val="10"/>
          <w:sz w:val="24"/>
          <w:szCs w:val="24"/>
          <w:lang w:eastAsia="ru-RU"/>
        </w:rPr>
        <w:t>1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ла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сс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ы. 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Ме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дич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с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эл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ым пр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ж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ем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/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1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ст. 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Н. </w:t>
      </w:r>
      <w:proofErr w:type="spellStart"/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юшк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</w:t>
      </w:r>
      <w:proofErr w:type="spellEnd"/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 Пл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ета,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2011.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176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с. –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(</w:t>
      </w:r>
      <w:r w:rsidRPr="00E059C8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ная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ш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ла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)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widowControl w:val="0"/>
        <w:spacing w:after="0" w:line="241" w:lineRule="auto"/>
        <w:ind w:right="18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кация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маги.</w:t>
      </w:r>
      <w:r w:rsidRPr="00E059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2013.</w:t>
      </w:r>
      <w:r w:rsidRPr="00E059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widowControl w:val="0"/>
        <w:spacing w:after="0"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366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E059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йр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widowControl w:val="0"/>
        <w:spacing w:after="0" w:line="238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За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трель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2011. –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059C8" w:rsidRPr="00E059C8" w:rsidRDefault="00E059C8" w:rsidP="00E059C8">
      <w:pPr>
        <w:widowControl w:val="0"/>
        <w:spacing w:after="0" w:line="237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кация: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рче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–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E059C8" w:rsidRPr="00E059C8" w:rsidRDefault="00E059C8" w:rsidP="00E059C8">
      <w:pPr>
        <w:widowControl w:val="0"/>
        <w:spacing w:before="3" w:after="0" w:line="237" w:lineRule="auto"/>
        <w:ind w:right="1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стерилк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Из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</w:t>
      </w:r>
      <w:r w:rsidRPr="00E059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widowControl w:val="0"/>
        <w:spacing w:before="5" w:after="0" w:line="23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стерилк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2012.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widowControl w:val="0"/>
        <w:spacing w:before="5" w:after="0" w:line="237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стерилк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жны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ай.</w:t>
      </w:r>
      <w:r w:rsidRPr="00E059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E059C8" w:rsidRPr="00E059C8" w:rsidRDefault="00E059C8" w:rsidP="00E059C8">
      <w:pPr>
        <w:widowControl w:val="0"/>
        <w:tabs>
          <w:tab w:val="left" w:pos="8312"/>
        </w:tabs>
        <w:spacing w:before="5" w:after="0" w:line="238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атар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proofErr w:type="gramEnd"/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РО,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2014.</w:t>
      </w:r>
    </w:p>
    <w:p w:rsidR="00E059C8" w:rsidRPr="00E059C8" w:rsidRDefault="00E059C8" w:rsidP="00E059C8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C8" w:rsidRPr="00E059C8" w:rsidRDefault="00E059C8" w:rsidP="00E059C8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Печа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ные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 xml:space="preserve"> п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особи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E059C8" w:rsidRPr="00E059C8" w:rsidRDefault="00E059C8" w:rsidP="00E059C8">
      <w:pPr>
        <w:widowControl w:val="0"/>
        <w:spacing w:after="0" w:line="241" w:lineRule="auto"/>
        <w:ind w:right="103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нстра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ци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ый материал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(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рт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нки,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ре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мет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ны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ли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ц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 в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етст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9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с 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тре</w:t>
      </w:r>
      <w:r w:rsidRPr="00E059C8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ан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 п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мм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spacing w:after="35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C8" w:rsidRPr="00E059C8" w:rsidRDefault="00E059C8" w:rsidP="00E059C8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3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х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ес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сре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дс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ва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обуч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4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E059C8" w:rsidRPr="00E059C8" w:rsidRDefault="00E059C8" w:rsidP="00E059C8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ная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65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 пр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  <w:lang w:eastAsia="ru-RU"/>
        </w:rPr>
        <w:t>с</w:t>
      </w:r>
      <w:r w:rsidRPr="00E059C8"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ни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ля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лен</w:t>
      </w:r>
      <w:r w:rsidRPr="00E059C8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та</w:t>
      </w:r>
      <w:r w:rsidRPr="00E059C8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лиц</w:t>
      </w:r>
    </w:p>
    <w:p w:rsidR="00E059C8" w:rsidRPr="00E059C8" w:rsidRDefault="00E059C8" w:rsidP="00E059C8">
      <w:pPr>
        <w:spacing w:after="78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9C8" w:rsidRPr="00E059C8" w:rsidRDefault="00E059C8" w:rsidP="00E059C8">
      <w:pPr>
        <w:widowControl w:val="0"/>
        <w:spacing w:after="0" w:line="237" w:lineRule="auto"/>
        <w:ind w:left="63" w:right="-20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чебно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ктическое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  <w:lang w:eastAsia="ru-RU"/>
        </w:rPr>
        <w:t>ч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ебн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-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лабо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е обо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удовани</w:t>
      </w:r>
      <w:r w:rsidRPr="00E059C8"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:</w:t>
      </w:r>
    </w:p>
    <w:p w:rsidR="00E059C8" w:rsidRPr="00E059C8" w:rsidRDefault="00E059C8" w:rsidP="00E059C8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исная</w:t>
      </w:r>
      <w:r w:rsidRPr="00E059C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E059C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C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o</w:t>
      </w:r>
      <w:r w:rsidRPr="00E059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l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o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r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</w:t>
      </w:r>
      <w:r w:rsidRPr="00E059C8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E059C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059C8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proofErr w:type="spellEnd"/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059C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059C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арели, ц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059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059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059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059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эск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E059C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059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й-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59C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059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059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059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</w:t>
      </w:r>
      <w:r w:rsidRPr="00E059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05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59C8" w:rsidRPr="00E059C8" w:rsidRDefault="00E059C8" w:rsidP="00E059C8">
      <w:pPr>
        <w:rPr>
          <w:rFonts w:ascii="Times New Roman" w:hAnsi="Times New Roman" w:cs="Times New Roman"/>
          <w:sz w:val="24"/>
          <w:szCs w:val="24"/>
        </w:rPr>
      </w:pPr>
      <w:r w:rsidRPr="00E059C8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BD138D" w:rsidRPr="00E059C8" w:rsidRDefault="00E059C8" w:rsidP="00E059C8">
      <w:pPr>
        <w:rPr>
          <w:rFonts w:ascii="Times New Roman" w:hAnsi="Times New Roman" w:cs="Times New Roman"/>
          <w:sz w:val="24"/>
          <w:szCs w:val="24"/>
        </w:rPr>
      </w:pPr>
      <w:r w:rsidRPr="00E059C8">
        <w:rPr>
          <w:rFonts w:ascii="Times New Roman" w:hAnsi="Times New Roman" w:cs="Times New Roman"/>
          <w:sz w:val="24"/>
          <w:szCs w:val="24"/>
        </w:rPr>
        <w:t xml:space="preserve">https://nsportal.ru/ - Образовательная социальная сеть https://kopilkaurokov.ru/ - Копилка уроков https://infourok.ru/- официальный сайт ООО « </w:t>
      </w:r>
      <w:proofErr w:type="spellStart"/>
      <w:r w:rsidRPr="00E059C8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E059C8">
        <w:rPr>
          <w:rFonts w:ascii="Times New Roman" w:hAnsi="Times New Roman" w:cs="Times New Roman"/>
          <w:sz w:val="24"/>
          <w:szCs w:val="24"/>
        </w:rPr>
        <w:t xml:space="preserve">» https://multiurok.ru/- </w:t>
      </w:r>
      <w:proofErr w:type="spellStart"/>
      <w:r w:rsidRPr="00E059C8">
        <w:rPr>
          <w:rFonts w:ascii="Times New Roman" w:hAnsi="Times New Roman" w:cs="Times New Roman"/>
          <w:sz w:val="24"/>
          <w:szCs w:val="24"/>
        </w:rPr>
        <w:t>мультиурок</w:t>
      </w:r>
      <w:proofErr w:type="spellEnd"/>
      <w:r w:rsidRPr="00E059C8">
        <w:rPr>
          <w:rFonts w:ascii="Times New Roman" w:hAnsi="Times New Roman" w:cs="Times New Roman"/>
          <w:sz w:val="24"/>
          <w:szCs w:val="24"/>
        </w:rPr>
        <w:t xml:space="preserve"> – проект для учителей</w:t>
      </w:r>
    </w:p>
    <w:sectPr w:rsidR="00BD138D" w:rsidRPr="00E059C8" w:rsidSect="00BD138D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C64"/>
    <w:multiLevelType w:val="hybridMultilevel"/>
    <w:tmpl w:val="6234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916"/>
    <w:multiLevelType w:val="hybridMultilevel"/>
    <w:tmpl w:val="BCAE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44C53"/>
    <w:multiLevelType w:val="hybridMultilevel"/>
    <w:tmpl w:val="BE52E2DE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50A"/>
    <w:multiLevelType w:val="hybridMultilevel"/>
    <w:tmpl w:val="C2EC7FE2"/>
    <w:lvl w:ilvl="0" w:tplc="68AABE7A">
      <w:numFmt w:val="bullet"/>
      <w:lvlText w:val="-"/>
      <w:lvlJc w:val="left"/>
      <w:pPr>
        <w:ind w:left="111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283EC">
      <w:numFmt w:val="bullet"/>
      <w:lvlText w:val="•"/>
      <w:lvlJc w:val="left"/>
      <w:pPr>
        <w:ind w:left="291" w:hanging="145"/>
      </w:pPr>
      <w:rPr>
        <w:rFonts w:hint="default"/>
        <w:lang w:val="ru-RU" w:eastAsia="en-US" w:bidi="ar-SA"/>
      </w:rPr>
    </w:lvl>
    <w:lvl w:ilvl="2" w:tplc="7FFA3AF8">
      <w:numFmt w:val="bullet"/>
      <w:lvlText w:val="•"/>
      <w:lvlJc w:val="left"/>
      <w:pPr>
        <w:ind w:left="462" w:hanging="145"/>
      </w:pPr>
      <w:rPr>
        <w:rFonts w:hint="default"/>
        <w:lang w:val="ru-RU" w:eastAsia="en-US" w:bidi="ar-SA"/>
      </w:rPr>
    </w:lvl>
    <w:lvl w:ilvl="3" w:tplc="B9C08A40">
      <w:numFmt w:val="bullet"/>
      <w:lvlText w:val="•"/>
      <w:lvlJc w:val="left"/>
      <w:pPr>
        <w:ind w:left="634" w:hanging="145"/>
      </w:pPr>
      <w:rPr>
        <w:rFonts w:hint="default"/>
        <w:lang w:val="ru-RU" w:eastAsia="en-US" w:bidi="ar-SA"/>
      </w:rPr>
    </w:lvl>
    <w:lvl w:ilvl="4" w:tplc="1C485582">
      <w:numFmt w:val="bullet"/>
      <w:lvlText w:val="•"/>
      <w:lvlJc w:val="left"/>
      <w:pPr>
        <w:ind w:left="805" w:hanging="145"/>
      </w:pPr>
      <w:rPr>
        <w:rFonts w:hint="default"/>
        <w:lang w:val="ru-RU" w:eastAsia="en-US" w:bidi="ar-SA"/>
      </w:rPr>
    </w:lvl>
    <w:lvl w:ilvl="5" w:tplc="C12EAEFE">
      <w:numFmt w:val="bullet"/>
      <w:lvlText w:val="•"/>
      <w:lvlJc w:val="left"/>
      <w:pPr>
        <w:ind w:left="977" w:hanging="145"/>
      </w:pPr>
      <w:rPr>
        <w:rFonts w:hint="default"/>
        <w:lang w:val="ru-RU" w:eastAsia="en-US" w:bidi="ar-SA"/>
      </w:rPr>
    </w:lvl>
    <w:lvl w:ilvl="6" w:tplc="CA14D538">
      <w:numFmt w:val="bullet"/>
      <w:lvlText w:val="•"/>
      <w:lvlJc w:val="left"/>
      <w:pPr>
        <w:ind w:left="1148" w:hanging="145"/>
      </w:pPr>
      <w:rPr>
        <w:rFonts w:hint="default"/>
        <w:lang w:val="ru-RU" w:eastAsia="en-US" w:bidi="ar-SA"/>
      </w:rPr>
    </w:lvl>
    <w:lvl w:ilvl="7" w:tplc="4F9A37B8">
      <w:numFmt w:val="bullet"/>
      <w:lvlText w:val="•"/>
      <w:lvlJc w:val="left"/>
      <w:pPr>
        <w:ind w:left="1319" w:hanging="145"/>
      </w:pPr>
      <w:rPr>
        <w:rFonts w:hint="default"/>
        <w:lang w:val="ru-RU" w:eastAsia="en-US" w:bidi="ar-SA"/>
      </w:rPr>
    </w:lvl>
    <w:lvl w:ilvl="8" w:tplc="D6D8C2CA">
      <w:numFmt w:val="bullet"/>
      <w:lvlText w:val="•"/>
      <w:lvlJc w:val="left"/>
      <w:pPr>
        <w:ind w:left="1491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30B371C3"/>
    <w:multiLevelType w:val="hybridMultilevel"/>
    <w:tmpl w:val="6234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85EF5"/>
    <w:multiLevelType w:val="hybridMultilevel"/>
    <w:tmpl w:val="4CF47F70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27D90"/>
    <w:multiLevelType w:val="hybridMultilevel"/>
    <w:tmpl w:val="9B548356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0E3C"/>
    <w:multiLevelType w:val="hybridMultilevel"/>
    <w:tmpl w:val="8562692E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12C1"/>
    <w:multiLevelType w:val="hybridMultilevel"/>
    <w:tmpl w:val="6234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39A7"/>
    <w:multiLevelType w:val="hybridMultilevel"/>
    <w:tmpl w:val="0B1A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049C0"/>
    <w:multiLevelType w:val="hybridMultilevel"/>
    <w:tmpl w:val="D1DE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B6E"/>
    <w:multiLevelType w:val="hybridMultilevel"/>
    <w:tmpl w:val="0A221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5043"/>
    <w:multiLevelType w:val="hybridMultilevel"/>
    <w:tmpl w:val="9BC20428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604DA"/>
    <w:multiLevelType w:val="hybridMultilevel"/>
    <w:tmpl w:val="7E2E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102B6"/>
    <w:multiLevelType w:val="hybridMultilevel"/>
    <w:tmpl w:val="7294F740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B4C"/>
    <w:multiLevelType w:val="hybridMultilevel"/>
    <w:tmpl w:val="B650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D68FB"/>
    <w:multiLevelType w:val="hybridMultilevel"/>
    <w:tmpl w:val="82E295B8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3BD3"/>
    <w:multiLevelType w:val="hybridMultilevel"/>
    <w:tmpl w:val="A628EA60"/>
    <w:lvl w:ilvl="0" w:tplc="94480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7"/>
  </w:num>
  <w:num w:numId="5">
    <w:abstractNumId w:val="14"/>
  </w:num>
  <w:num w:numId="6">
    <w:abstractNumId w:val="16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8D"/>
    <w:rsid w:val="000E07A0"/>
    <w:rsid w:val="00194D44"/>
    <w:rsid w:val="00287AB8"/>
    <w:rsid w:val="00360D8C"/>
    <w:rsid w:val="005D518D"/>
    <w:rsid w:val="005E1B55"/>
    <w:rsid w:val="0071526E"/>
    <w:rsid w:val="00881C8B"/>
    <w:rsid w:val="008A7D10"/>
    <w:rsid w:val="00977AE2"/>
    <w:rsid w:val="009A3E29"/>
    <w:rsid w:val="00A14628"/>
    <w:rsid w:val="00BD138D"/>
    <w:rsid w:val="00BE6A23"/>
    <w:rsid w:val="00E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2018"/>
  <w15:docId w15:val="{A8DE771B-CDF8-467B-A2F9-855530B0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138D"/>
  </w:style>
  <w:style w:type="table" w:styleId="a3">
    <w:name w:val="Table Grid"/>
    <w:basedOn w:val="a1"/>
    <w:uiPriority w:val="59"/>
    <w:rsid w:val="00BD138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D138D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BD13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D138D"/>
  </w:style>
  <w:style w:type="numbering" w:customStyle="1" w:styleId="3">
    <w:name w:val="Нет списка3"/>
    <w:next w:val="a2"/>
    <w:uiPriority w:val="99"/>
    <w:semiHidden/>
    <w:unhideWhenUsed/>
    <w:rsid w:val="00BD138D"/>
  </w:style>
  <w:style w:type="numbering" w:customStyle="1" w:styleId="4">
    <w:name w:val="Нет списка4"/>
    <w:next w:val="a2"/>
    <w:uiPriority w:val="99"/>
    <w:semiHidden/>
    <w:unhideWhenUsed/>
    <w:rsid w:val="00BD138D"/>
  </w:style>
  <w:style w:type="table" w:customStyle="1" w:styleId="10">
    <w:name w:val="Сетка таблицы1"/>
    <w:basedOn w:val="a1"/>
    <w:next w:val="a3"/>
    <w:uiPriority w:val="59"/>
    <w:rsid w:val="00BD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1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BD13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-" TargetMode="External"/><Relationship Id="rId13" Type="http://schemas.openxmlformats.org/officeDocument/2006/relationships/hyperlink" Target="https://multiurok.ru/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-" TargetMode="External"/><Relationship Id="rId12" Type="http://schemas.openxmlformats.org/officeDocument/2006/relationships/hyperlink" Target="https://multiurok.ru/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ultiurok.ru/-" TargetMode="External"/><Relationship Id="rId11" Type="http://schemas.openxmlformats.org/officeDocument/2006/relationships/hyperlink" Target="https://multiurok.ru/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ultiurok.ru/-" TargetMode="External"/><Relationship Id="rId10" Type="http://schemas.openxmlformats.org/officeDocument/2006/relationships/hyperlink" Target="https://multiurok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-" TargetMode="External"/><Relationship Id="rId14" Type="http://schemas.openxmlformats.org/officeDocument/2006/relationships/hyperlink" Target="https://multiurok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7199</Words>
  <Characters>41039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2024-10-05T17:25:00Z</cp:lastPrinted>
  <dcterms:created xsi:type="dcterms:W3CDTF">2024-09-18T19:16:00Z</dcterms:created>
  <dcterms:modified xsi:type="dcterms:W3CDTF">2024-10-07T19:29:00Z</dcterms:modified>
</cp:coreProperties>
</file>